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3B826" w14:textId="7409639C" w:rsidR="0081365A" w:rsidRDefault="00173E77" w:rsidP="0058167F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68EF9CC7" wp14:editId="35AA2255">
            <wp:extent cx="1876425" cy="733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C36">
        <w:t xml:space="preserve">     </w:t>
      </w:r>
      <w:r w:rsidR="0081365A">
        <w:rPr>
          <w:rFonts w:ascii="Arial" w:hAnsi="Arial" w:cs="Arial"/>
          <w:b/>
          <w:bCs/>
          <w:sz w:val="28"/>
          <w:szCs w:val="28"/>
        </w:rPr>
        <w:t>GUÍA DE TRABAJO AL HOGAR DE RELIGIÓN</w:t>
      </w:r>
    </w:p>
    <w:p w14:paraId="6EC6718C" w14:textId="77777777" w:rsidR="003C2588" w:rsidRPr="003C2588" w:rsidRDefault="003C2588" w:rsidP="0081365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8EF7405" w14:textId="1D21CCB2" w:rsidR="00B759A5" w:rsidRPr="003C2588" w:rsidRDefault="003C2588" w:rsidP="008136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2588">
        <w:rPr>
          <w:rFonts w:ascii="Arial" w:hAnsi="Arial" w:cs="Arial"/>
          <w:b/>
          <w:bCs/>
          <w:sz w:val="32"/>
          <w:szCs w:val="32"/>
        </w:rPr>
        <w:t>Los valores del Servicio y la Solidaridad</w:t>
      </w:r>
    </w:p>
    <w:p w14:paraId="34B68415" w14:textId="77777777" w:rsidR="003C2588" w:rsidRPr="003C2588" w:rsidRDefault="003C2588" w:rsidP="0081365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6FB7290" w14:textId="60BD1B36" w:rsidR="00B759A5" w:rsidRPr="00B759A5" w:rsidRDefault="00B759A5" w:rsidP="00B75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>Reconocer</w:t>
      </w:r>
      <w:r w:rsidRPr="00B759A5">
        <w:rPr>
          <w:rFonts w:ascii="Arial" w:hAnsi="Arial" w:cs="Arial"/>
          <w:sz w:val="24"/>
          <w:szCs w:val="24"/>
        </w:rPr>
        <w:t xml:space="preserve"> que los valores del</w:t>
      </w:r>
      <w:r>
        <w:rPr>
          <w:rFonts w:ascii="Arial" w:hAnsi="Arial" w:cs="Arial"/>
          <w:sz w:val="24"/>
          <w:szCs w:val="24"/>
        </w:rPr>
        <w:t xml:space="preserve"> Servicio y Solidaridad son importantes en la formación de nuestros hábitos que nos invitan ayudar a los demás.</w:t>
      </w:r>
    </w:p>
    <w:p w14:paraId="05290269" w14:textId="6D8C6BDF" w:rsidR="003C2588" w:rsidRDefault="003C2588" w:rsidP="00B759A5">
      <w:pPr>
        <w:rPr>
          <w:rFonts w:ascii="Arial" w:hAnsi="Arial" w:cs="Arial"/>
          <w:sz w:val="16"/>
          <w:szCs w:val="16"/>
        </w:rPr>
      </w:pPr>
      <w:r w:rsidRPr="003C2588">
        <w:rPr>
          <w:rFonts w:ascii="Arial" w:hAnsi="Arial" w:cs="Arial"/>
          <w:b/>
          <w:bCs/>
          <w:sz w:val="24"/>
          <w:szCs w:val="24"/>
        </w:rPr>
        <w:t>INDICACIONES: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C2588">
        <w:rPr>
          <w:rFonts w:ascii="Arial" w:hAnsi="Arial" w:cs="Arial"/>
          <w:sz w:val="24"/>
          <w:szCs w:val="24"/>
        </w:rPr>
        <w:t>Lee,</w:t>
      </w:r>
      <w:r w:rsidRPr="003C258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C2588">
        <w:rPr>
          <w:rFonts w:ascii="Arial" w:hAnsi="Arial" w:cs="Arial"/>
          <w:sz w:val="24"/>
          <w:szCs w:val="24"/>
        </w:rPr>
        <w:t>analiza la lectura y el dibujo, responden la pregunta. Después de analizar escriba sus comentarios de cada imagen y frase.</w:t>
      </w:r>
    </w:p>
    <w:p w14:paraId="468EED0C" w14:textId="77777777" w:rsidR="003C2588" w:rsidRPr="003C2588" w:rsidRDefault="003C2588" w:rsidP="00B759A5">
      <w:pPr>
        <w:rPr>
          <w:rFonts w:ascii="Arial" w:hAnsi="Arial" w:cs="Arial"/>
          <w:sz w:val="16"/>
          <w:szCs w:val="16"/>
        </w:rPr>
      </w:pPr>
    </w:p>
    <w:p w14:paraId="50640AA5" w14:textId="77777777" w:rsidR="00D82553" w:rsidRDefault="003C2588" w:rsidP="00B759A5">
      <w:pPr>
        <w:rPr>
          <w:rFonts w:ascii="Arial-BoldMT" w:hAnsi="Arial-BoldMT"/>
          <w:b/>
          <w:bCs/>
          <w:color w:val="222222"/>
        </w:rPr>
      </w:pPr>
      <w:r w:rsidRPr="003C2588">
        <w:rPr>
          <w:rFonts w:ascii="Arial-BoldMT" w:hAnsi="Arial-BoldMT"/>
          <w:b/>
          <w:bCs/>
          <w:color w:val="222222"/>
        </w:rPr>
        <w:t>Los valores del Servicio y la Solidaridad:</w:t>
      </w:r>
    </w:p>
    <w:p w14:paraId="7D915696" w14:textId="2698D65A" w:rsidR="003C2588" w:rsidRDefault="003C2588" w:rsidP="00B759A5">
      <w:pPr>
        <w:rPr>
          <w:rFonts w:ascii="ArialMT" w:hAnsi="ArialMT"/>
          <w:color w:val="000000"/>
        </w:rPr>
      </w:pPr>
      <w:r w:rsidRPr="003C2588">
        <w:rPr>
          <w:rFonts w:ascii="Arial-BoldMT" w:hAnsi="Arial-BoldMT"/>
          <w:b/>
          <w:bCs/>
          <w:color w:val="222222"/>
        </w:rPr>
        <w:br/>
      </w:r>
      <w:r w:rsidRPr="003C2588">
        <w:rPr>
          <w:rFonts w:ascii="ArialMT" w:hAnsi="ArialMT"/>
          <w:color w:val="000000"/>
        </w:rPr>
        <w:t>Conviene insistir en la importancia de la formación de hábitos que provoquen el interés por los demás y sus</w:t>
      </w:r>
      <w:r w:rsidRPr="003C2588">
        <w:rPr>
          <w:rFonts w:ascii="ArialMT" w:hAnsi="ArialMT"/>
          <w:color w:val="000000"/>
        </w:rPr>
        <w:br/>
        <w:t>cosas, y que fomenten obras de servicio concretas en la vida diaria, en el seno familiar, con los hermanos,</w:t>
      </w:r>
      <w:r w:rsidRPr="003C2588">
        <w:rPr>
          <w:rFonts w:ascii="ArialMT" w:hAnsi="ArialMT"/>
          <w:color w:val="000000"/>
        </w:rPr>
        <w:br/>
        <w:t>familiares, vecinos, amigos... Hay que hacer consciente a cada hijo de que tiene mucha importancia descubrir</w:t>
      </w:r>
      <w:r w:rsidRPr="003C2588">
        <w:rPr>
          <w:rFonts w:ascii="ArialMT" w:hAnsi="ArialMT"/>
          <w:color w:val="000000"/>
        </w:rPr>
        <w:br/>
        <w:t>las necesidades de los más cercanos como primer signo y manifestación de un amor generoso y abierto a</w:t>
      </w:r>
      <w:r w:rsidRPr="003C2588">
        <w:rPr>
          <w:rFonts w:ascii="ArialMT" w:hAnsi="ArialMT"/>
          <w:color w:val="000000"/>
        </w:rPr>
        <w:br/>
        <w:t>todos los hombres.</w:t>
      </w:r>
      <w:r w:rsidRPr="003C2588">
        <w:rPr>
          <w:rFonts w:ascii="ArialMT" w:hAnsi="ArialMT"/>
          <w:color w:val="000000"/>
        </w:rPr>
        <w:br/>
        <w:t>Cada uno de los actos aislados de solidaridad no deben ser considerados nunca como fines, sino como</w:t>
      </w:r>
      <w:r w:rsidRPr="003C2588">
        <w:rPr>
          <w:rFonts w:ascii="ArialMT" w:hAnsi="ArialMT"/>
          <w:color w:val="000000"/>
        </w:rPr>
        <w:br/>
        <w:t>medios para hacer conscientes a nuestros hijos de que</w:t>
      </w:r>
      <w:r>
        <w:rPr>
          <w:rFonts w:ascii="ArialMT" w:hAnsi="ArialMT"/>
          <w:color w:val="000000"/>
        </w:rPr>
        <w:t>,</w:t>
      </w:r>
      <w:r w:rsidRPr="003C2588">
        <w:rPr>
          <w:rFonts w:ascii="ArialMT" w:hAnsi="ArialMT"/>
          <w:color w:val="000000"/>
        </w:rPr>
        <w:t xml:space="preserve"> en la vida, o se sirve a los demás, o el egoísmo</w:t>
      </w:r>
      <w:r w:rsidRPr="003C2588">
        <w:rPr>
          <w:rFonts w:ascii="ArialMT" w:hAnsi="ArialMT"/>
          <w:color w:val="000000"/>
        </w:rPr>
        <w:br/>
        <w:t>incapacita al hombre para la felicidad.</w:t>
      </w:r>
    </w:p>
    <w:p w14:paraId="290EC82E" w14:textId="586F618A" w:rsidR="0058167F" w:rsidRDefault="0058167F" w:rsidP="005816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8AEC346" wp14:editId="53BB6292">
            <wp:extent cx="6702950" cy="4226142"/>
            <wp:effectExtent l="0" t="0" r="3175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426" cy="426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DCD70" w14:textId="4BCC0C74" w:rsidR="0058167F" w:rsidRDefault="0058167F" w:rsidP="005816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2A86CFC2" wp14:editId="6A90B065">
            <wp:extent cx="6822219" cy="3214798"/>
            <wp:effectExtent l="0" t="0" r="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966" cy="322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68EFC" w14:textId="60E43F1E" w:rsidR="0058167F" w:rsidRDefault="0058167F" w:rsidP="0058167F">
      <w:pPr>
        <w:jc w:val="center"/>
        <w:rPr>
          <w:rFonts w:ascii="Arial" w:hAnsi="Arial" w:cs="Arial"/>
          <w:sz w:val="24"/>
          <w:szCs w:val="24"/>
        </w:rPr>
      </w:pPr>
    </w:p>
    <w:p w14:paraId="2F564002" w14:textId="0319406B" w:rsidR="0058167F" w:rsidRPr="003C2588" w:rsidRDefault="0058167F" w:rsidP="005816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5883B428" wp14:editId="7CDF1E48">
            <wp:extent cx="6472361" cy="5275777"/>
            <wp:effectExtent l="0" t="0" r="5080" b="12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479" cy="535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167F" w:rsidRPr="003C2588" w:rsidSect="00B2357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77"/>
    <w:rsid w:val="000276EA"/>
    <w:rsid w:val="00075A64"/>
    <w:rsid w:val="001505DC"/>
    <w:rsid w:val="00173E77"/>
    <w:rsid w:val="001910B8"/>
    <w:rsid w:val="003511BC"/>
    <w:rsid w:val="003C2588"/>
    <w:rsid w:val="00485B09"/>
    <w:rsid w:val="005311E5"/>
    <w:rsid w:val="0058167F"/>
    <w:rsid w:val="005E5A27"/>
    <w:rsid w:val="006715D8"/>
    <w:rsid w:val="00683D32"/>
    <w:rsid w:val="00741C8D"/>
    <w:rsid w:val="00773002"/>
    <w:rsid w:val="0081365A"/>
    <w:rsid w:val="00966C36"/>
    <w:rsid w:val="00AF21BB"/>
    <w:rsid w:val="00B2357A"/>
    <w:rsid w:val="00B759A5"/>
    <w:rsid w:val="00D019D6"/>
    <w:rsid w:val="00D61E27"/>
    <w:rsid w:val="00D8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36C26"/>
  <w15:chartTrackingRefBased/>
  <w15:docId w15:val="{582D1B3E-7D41-45F1-84DD-B0D5E700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741C8D"/>
    <w:rPr>
      <w:rFonts w:ascii="TimesNewRomanPS-BoldItalicMT" w:hAnsi="TimesNewRomanPS-BoldItalicMT" w:hint="default"/>
      <w:b/>
      <w:bCs/>
      <w:i/>
      <w:iCs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Usuario de Windows</cp:lastModifiedBy>
  <cp:revision>2</cp:revision>
  <dcterms:created xsi:type="dcterms:W3CDTF">2020-03-20T00:18:00Z</dcterms:created>
  <dcterms:modified xsi:type="dcterms:W3CDTF">2020-03-20T00:18:00Z</dcterms:modified>
</cp:coreProperties>
</file>