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pPr w:leftFromText="141" w:rightFromText="141" w:vertAnchor="page" w:horzAnchor="margin" w:tblpXSpec="center" w:tblpY="2011"/>
        <w:tblW w:w="10490" w:type="dxa"/>
        <w:tblLook w:val="04A0" w:firstRow="1" w:lastRow="0" w:firstColumn="1" w:lastColumn="0" w:noHBand="0" w:noVBand="1"/>
      </w:tblPr>
      <w:tblGrid>
        <w:gridCol w:w="1555"/>
        <w:gridCol w:w="2560"/>
        <w:gridCol w:w="2968"/>
        <w:gridCol w:w="3407"/>
      </w:tblGrid>
      <w:tr w:rsidR="00A97E0D" w14:paraId="279FEFF5" w14:textId="77777777" w:rsidTr="00431DE6">
        <w:tc>
          <w:tcPr>
            <w:tcW w:w="10490" w:type="dxa"/>
            <w:gridSpan w:val="4"/>
          </w:tcPr>
          <w:p w14:paraId="3AF8C911" w14:textId="77777777" w:rsidR="00A97E0D" w:rsidRDefault="00A97E0D" w:rsidP="00A97E0D">
            <w:pPr>
              <w:pStyle w:val="TableParagraph"/>
              <w:spacing w:before="1" w:line="294" w:lineRule="exact"/>
              <w:ind w:right="135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</w:t>
            </w:r>
            <w:r w:rsidR="00827529">
              <w:rPr>
                <w:b/>
                <w:sz w:val="24"/>
              </w:rPr>
              <w:t xml:space="preserve">         </w:t>
            </w:r>
            <w:r>
              <w:rPr>
                <w:b/>
                <w:sz w:val="24"/>
              </w:rPr>
              <w:t xml:space="preserve"> Ámbito Comunicación Integral</w:t>
            </w:r>
          </w:p>
          <w:p w14:paraId="75465E63" w14:textId="77777777" w:rsidR="00A97E0D" w:rsidRDefault="00A97E0D" w:rsidP="008A5AFE">
            <w:pPr>
              <w:jc w:val="center"/>
            </w:pPr>
            <w:r>
              <w:rPr>
                <w:b/>
                <w:sz w:val="24"/>
              </w:rPr>
              <w:t>Pr</w:t>
            </w:r>
            <w:r w:rsidR="00960F04">
              <w:rPr>
                <w:b/>
                <w:sz w:val="24"/>
              </w:rPr>
              <w:t xml:space="preserve">e Kínder A y B          </w:t>
            </w:r>
            <w:r w:rsidR="00960F04" w:rsidRPr="008A5AFE">
              <w:rPr>
                <w:b/>
                <w:color w:val="C00000"/>
                <w:sz w:val="24"/>
              </w:rPr>
              <w:t>Clase 15</w:t>
            </w:r>
            <w:r w:rsidRPr="008A5AFE">
              <w:rPr>
                <w:b/>
                <w:color w:val="C00000"/>
                <w:sz w:val="24"/>
              </w:rPr>
              <w:t xml:space="preserve"> en línea</w:t>
            </w:r>
            <w:r w:rsidR="00F62135" w:rsidRPr="008A5AFE">
              <w:rPr>
                <w:b/>
                <w:color w:val="C00000"/>
                <w:sz w:val="24"/>
              </w:rPr>
              <w:t xml:space="preserve">  16:00 hrs</w:t>
            </w:r>
          </w:p>
        </w:tc>
      </w:tr>
      <w:tr w:rsidR="00A97E0D" w14:paraId="53DCDD75" w14:textId="77777777" w:rsidTr="00431DE6">
        <w:tc>
          <w:tcPr>
            <w:tcW w:w="10490" w:type="dxa"/>
            <w:gridSpan w:val="4"/>
          </w:tcPr>
          <w:p w14:paraId="3DC54460" w14:textId="77777777" w:rsidR="00A97E0D" w:rsidRDefault="00A97E0D" w:rsidP="00A97E0D">
            <w:r>
              <w:rPr>
                <w:b/>
                <w:sz w:val="24"/>
              </w:rPr>
              <w:t xml:space="preserve">Nombre Educadoras : </w:t>
            </w:r>
            <w:r w:rsidRPr="00DC6E71">
              <w:rPr>
                <w:sz w:val="24"/>
              </w:rPr>
              <w:t>Fabiola Fuentes – Javiera Polgatiz</w:t>
            </w:r>
          </w:p>
        </w:tc>
      </w:tr>
      <w:tr w:rsidR="00A97E0D" w14:paraId="40C56310" w14:textId="77777777" w:rsidTr="001F40AE">
        <w:tc>
          <w:tcPr>
            <w:tcW w:w="1555" w:type="dxa"/>
          </w:tcPr>
          <w:p w14:paraId="5B28AF63" w14:textId="77777777" w:rsidR="00A97E0D" w:rsidRPr="00793A52" w:rsidRDefault="00A97E0D" w:rsidP="00A97E0D">
            <w:r>
              <w:rPr>
                <w:b/>
              </w:rPr>
              <w:t xml:space="preserve">Semana             </w:t>
            </w:r>
          </w:p>
        </w:tc>
        <w:tc>
          <w:tcPr>
            <w:tcW w:w="8935" w:type="dxa"/>
            <w:gridSpan w:val="3"/>
          </w:tcPr>
          <w:p w14:paraId="42DD59A8" w14:textId="77777777" w:rsidR="00A97E0D" w:rsidRPr="00793A52" w:rsidRDefault="00960F04" w:rsidP="00A97E0D">
            <w:r>
              <w:t>13</w:t>
            </w:r>
            <w:r w:rsidR="009B0BCF">
              <w:t xml:space="preserve"> al </w:t>
            </w:r>
            <w:r>
              <w:t xml:space="preserve">17 </w:t>
            </w:r>
            <w:r w:rsidR="009B0BCF">
              <w:t>de Jul</w:t>
            </w:r>
            <w:r w:rsidR="00A97E0D" w:rsidRPr="00DF0F79">
              <w:t>io del 2020</w:t>
            </w:r>
            <w:r w:rsidR="00A97E0D">
              <w:t xml:space="preserve">     </w:t>
            </w:r>
            <w:r w:rsidR="00A277EB">
              <w:t xml:space="preserve">                  </w:t>
            </w:r>
            <w:r w:rsidR="00A97E0D">
              <w:t xml:space="preserve"> </w:t>
            </w:r>
            <w:r w:rsidRPr="008A5AFE">
              <w:rPr>
                <w:b/>
                <w:color w:val="C00000"/>
              </w:rPr>
              <w:t>Martes 14</w:t>
            </w:r>
            <w:r w:rsidR="00D35331" w:rsidRPr="008A5AFE">
              <w:rPr>
                <w:b/>
                <w:color w:val="C00000"/>
              </w:rPr>
              <w:t xml:space="preserve"> de Jul</w:t>
            </w:r>
            <w:r w:rsidR="00A97E0D" w:rsidRPr="008A5AFE">
              <w:rPr>
                <w:b/>
                <w:color w:val="C00000"/>
              </w:rPr>
              <w:t>io del  2020</w:t>
            </w:r>
            <w:r w:rsidR="00A97E0D" w:rsidRPr="008A5AFE">
              <w:rPr>
                <w:color w:val="C00000"/>
              </w:rPr>
              <w:t xml:space="preserve">           </w:t>
            </w:r>
          </w:p>
        </w:tc>
      </w:tr>
      <w:tr w:rsidR="00A97E0D" w14:paraId="3339527F" w14:textId="77777777" w:rsidTr="001F40AE">
        <w:tc>
          <w:tcPr>
            <w:tcW w:w="1555" w:type="dxa"/>
          </w:tcPr>
          <w:p w14:paraId="6F763F44" w14:textId="77777777" w:rsidR="00A97E0D" w:rsidRPr="00DF0F79" w:rsidRDefault="00A97E0D" w:rsidP="00A97E0D">
            <w:pPr>
              <w:rPr>
                <w:b/>
              </w:rPr>
            </w:pPr>
            <w:r w:rsidRPr="00DF0F79">
              <w:rPr>
                <w:b/>
              </w:rPr>
              <w:t xml:space="preserve">Núcleo              </w:t>
            </w:r>
          </w:p>
        </w:tc>
        <w:tc>
          <w:tcPr>
            <w:tcW w:w="8935" w:type="dxa"/>
            <w:gridSpan w:val="3"/>
          </w:tcPr>
          <w:p w14:paraId="26660778" w14:textId="77777777" w:rsidR="00A97E0D" w:rsidRPr="008A5AFE" w:rsidRDefault="00A97E0D" w:rsidP="00A97E0D">
            <w:pPr>
              <w:rPr>
                <w:b/>
              </w:rPr>
            </w:pPr>
            <w:r w:rsidRPr="008A5AFE">
              <w:rPr>
                <w:b/>
              </w:rPr>
              <w:t>Lenguaje Verbal</w:t>
            </w:r>
          </w:p>
        </w:tc>
      </w:tr>
      <w:tr w:rsidR="00A97E0D" w14:paraId="0C71233F" w14:textId="77777777" w:rsidTr="008A5AFE">
        <w:trPr>
          <w:trHeight w:val="794"/>
        </w:trPr>
        <w:tc>
          <w:tcPr>
            <w:tcW w:w="1555" w:type="dxa"/>
          </w:tcPr>
          <w:p w14:paraId="391EAC0D" w14:textId="77777777" w:rsidR="00A97E0D" w:rsidRPr="00DF0F79" w:rsidRDefault="00A97E0D" w:rsidP="00A97E0D">
            <w:pPr>
              <w:rPr>
                <w:b/>
              </w:rPr>
            </w:pPr>
            <w:r w:rsidRPr="00DF0F79">
              <w:rPr>
                <w:b/>
              </w:rPr>
              <w:t>Objetivo de</w:t>
            </w:r>
          </w:p>
          <w:p w14:paraId="68BB475C" w14:textId="77777777" w:rsidR="00A97E0D" w:rsidRPr="00DF0F79" w:rsidRDefault="00A97E0D" w:rsidP="00A97E0D">
            <w:pPr>
              <w:rPr>
                <w:b/>
              </w:rPr>
            </w:pPr>
            <w:r w:rsidRPr="00DF0F79">
              <w:rPr>
                <w:b/>
              </w:rPr>
              <w:t>Aprendizaje</w:t>
            </w:r>
          </w:p>
          <w:p w14:paraId="73AD900D" w14:textId="77777777" w:rsidR="00A97E0D" w:rsidRPr="00DF0F79" w:rsidRDefault="00A97E0D" w:rsidP="00A97E0D">
            <w:pPr>
              <w:rPr>
                <w:b/>
              </w:rPr>
            </w:pPr>
          </w:p>
        </w:tc>
        <w:tc>
          <w:tcPr>
            <w:tcW w:w="8935" w:type="dxa"/>
            <w:gridSpan w:val="3"/>
          </w:tcPr>
          <w:p w14:paraId="647C37AF" w14:textId="77777777" w:rsidR="00167248" w:rsidRDefault="00A97E0D" w:rsidP="00167248">
            <w:r>
              <w:t xml:space="preserve">O.A </w:t>
            </w:r>
            <w:r w:rsidR="0098598D">
              <w:t>8</w:t>
            </w:r>
            <w:r w:rsidR="009B0BCF">
              <w:t xml:space="preserve"> </w:t>
            </w:r>
            <w:r w:rsidR="00167248">
              <w:t>Representar gráficamente algunos trazos, letras, signos, palabras significativas y mensajes simples legibles, utilizando diferentes recursos y soportes en situaciones auténticas.</w:t>
            </w:r>
          </w:p>
        </w:tc>
      </w:tr>
      <w:tr w:rsidR="00A97E0D" w14:paraId="55E26C1D" w14:textId="77777777" w:rsidTr="001F40AE">
        <w:tc>
          <w:tcPr>
            <w:tcW w:w="1555" w:type="dxa"/>
          </w:tcPr>
          <w:p w14:paraId="6B61E63A" w14:textId="77777777" w:rsidR="00A97E0D" w:rsidRPr="00DF0F79" w:rsidRDefault="00A97E0D" w:rsidP="00A97E0D">
            <w:pPr>
              <w:rPr>
                <w:b/>
              </w:rPr>
            </w:pPr>
            <w:r w:rsidRPr="00DF0F79">
              <w:rPr>
                <w:b/>
              </w:rPr>
              <w:t>Habilidades</w:t>
            </w:r>
          </w:p>
        </w:tc>
        <w:tc>
          <w:tcPr>
            <w:tcW w:w="8935" w:type="dxa"/>
            <w:gridSpan w:val="3"/>
          </w:tcPr>
          <w:p w14:paraId="25CA1DB5" w14:textId="77777777" w:rsidR="00A97E0D" w:rsidRDefault="00167248" w:rsidP="00A97E0D">
            <w:r>
              <w:t>Expresión Gráfica</w:t>
            </w:r>
          </w:p>
        </w:tc>
      </w:tr>
      <w:tr w:rsidR="00A97E0D" w14:paraId="5F7A8BBD" w14:textId="77777777" w:rsidTr="001F40AE">
        <w:tc>
          <w:tcPr>
            <w:tcW w:w="1555" w:type="dxa"/>
          </w:tcPr>
          <w:p w14:paraId="6A5A79B0" w14:textId="77777777" w:rsidR="00A97E0D" w:rsidRPr="00DF0F79" w:rsidRDefault="00A97E0D" w:rsidP="00A97E0D">
            <w:pPr>
              <w:rPr>
                <w:b/>
              </w:rPr>
            </w:pPr>
            <w:r w:rsidRPr="00DF0F79">
              <w:rPr>
                <w:b/>
              </w:rPr>
              <w:t>Contenidos</w:t>
            </w:r>
          </w:p>
        </w:tc>
        <w:tc>
          <w:tcPr>
            <w:tcW w:w="8935" w:type="dxa"/>
            <w:gridSpan w:val="3"/>
          </w:tcPr>
          <w:p w14:paraId="2BFB3705" w14:textId="77777777" w:rsidR="00A97E0D" w:rsidRDefault="00C25EC0" w:rsidP="00A97E0D">
            <w:r>
              <w:t xml:space="preserve">Escritura del nombre. </w:t>
            </w:r>
          </w:p>
        </w:tc>
      </w:tr>
      <w:tr w:rsidR="00A97E0D" w14:paraId="237B9820" w14:textId="77777777" w:rsidTr="001F40AE">
        <w:trPr>
          <w:trHeight w:val="2701"/>
        </w:trPr>
        <w:tc>
          <w:tcPr>
            <w:tcW w:w="1555" w:type="dxa"/>
          </w:tcPr>
          <w:p w14:paraId="7B4FB217" w14:textId="77777777" w:rsidR="00A97E0D" w:rsidRPr="00DF0F79" w:rsidRDefault="00A97E0D" w:rsidP="00A97E0D">
            <w:pPr>
              <w:rPr>
                <w:b/>
              </w:rPr>
            </w:pPr>
            <w:r w:rsidRPr="00DF0F79">
              <w:rPr>
                <w:b/>
              </w:rPr>
              <w:t>Materiales</w:t>
            </w:r>
          </w:p>
        </w:tc>
        <w:tc>
          <w:tcPr>
            <w:tcW w:w="8935" w:type="dxa"/>
            <w:gridSpan w:val="3"/>
          </w:tcPr>
          <w:p w14:paraId="3B7013CB" w14:textId="77777777" w:rsidR="00A97E0D" w:rsidRPr="00D35331" w:rsidRDefault="00D35331" w:rsidP="00A97E0D">
            <w:pPr>
              <w:rPr>
                <w:b/>
              </w:rPr>
            </w:pPr>
            <w:r>
              <w:t>Cuadernillo Pac 2</w:t>
            </w:r>
            <w:r w:rsidR="00A97E0D">
              <w:t xml:space="preserve">, </w:t>
            </w:r>
            <w:r w:rsidR="00167248">
              <w:rPr>
                <w:b/>
              </w:rPr>
              <w:t>actividad 35,  página 3</w:t>
            </w:r>
          </w:p>
          <w:p w14:paraId="55B41AE7" w14:textId="77777777" w:rsidR="008052E9" w:rsidRDefault="000C714A" w:rsidP="00A97E0D">
            <w:r>
              <w:t>Lápiz grafito</w:t>
            </w:r>
            <w:r w:rsidR="008052E9">
              <w:t xml:space="preserve"> </w:t>
            </w:r>
          </w:p>
          <w:p w14:paraId="7978E6AF" w14:textId="77777777" w:rsidR="008052E9" w:rsidRDefault="00346CAB" w:rsidP="00D35331">
            <w:r>
              <w:t>Lápices de colores</w:t>
            </w:r>
          </w:p>
          <w:p w14:paraId="2E36AE74" w14:textId="77777777" w:rsidR="00167248" w:rsidRDefault="00167248" w:rsidP="00D35331">
            <w:r>
              <w:t>Tarjetas con nombres</w:t>
            </w:r>
          </w:p>
          <w:p w14:paraId="02CF5AC2" w14:textId="77777777" w:rsidR="0056025D" w:rsidRDefault="00530796" w:rsidP="00D35331">
            <w:r>
              <w:t xml:space="preserve">Bandeja de escritura mágica </w:t>
            </w:r>
            <w:r w:rsidR="00CE0EC7">
              <w:t>,espejo</w:t>
            </w:r>
          </w:p>
          <w:p w14:paraId="67D963F2" w14:textId="77777777" w:rsidR="008A5AFE" w:rsidRDefault="0044371F" w:rsidP="00D35331">
            <w:pPr>
              <w:rPr>
                <w:b/>
              </w:rPr>
            </w:pPr>
            <w:r w:rsidRPr="008A5AFE">
              <w:rPr>
                <w:b/>
              </w:rPr>
              <w:t>Cuento Animado Mi nombre</w:t>
            </w:r>
          </w:p>
          <w:p w14:paraId="19DC1FD9" w14:textId="77777777" w:rsidR="0044371F" w:rsidRDefault="0044371F" w:rsidP="00D35331">
            <w:r>
              <w:t xml:space="preserve"> </w:t>
            </w:r>
            <w:hyperlink r:id="rId4" w:history="1">
              <w:r w:rsidRPr="0044371F">
                <w:rPr>
                  <w:color w:val="0000FF"/>
                  <w:u w:val="single"/>
                </w:rPr>
                <w:t>https://www.youtube.com/watch?v=db60bmiGl5M</w:t>
              </w:r>
            </w:hyperlink>
          </w:p>
          <w:p w14:paraId="2CBE85A6" w14:textId="77777777" w:rsidR="00CE0EC7" w:rsidRDefault="00CE0EC7" w:rsidP="00CE0EC7">
            <w:r w:rsidRPr="008A5AFE">
              <w:rPr>
                <w:b/>
              </w:rPr>
              <w:t>Canción“Juan Paco Pedro de la Mar”</w:t>
            </w:r>
            <w:r>
              <w:t xml:space="preserve">                                      </w:t>
            </w:r>
            <w:hyperlink r:id="rId5" w:history="1">
              <w:r w:rsidRPr="000812E1">
                <w:rPr>
                  <w:color w:val="0000FF"/>
                  <w:u w:val="single"/>
                </w:rPr>
                <w:t>https://www.youtube.com/watch?v=Xnb5K1E9lpY</w:t>
              </w:r>
            </w:hyperlink>
          </w:p>
          <w:p w14:paraId="241A0587" w14:textId="77777777" w:rsidR="008A5AFE" w:rsidRDefault="00CE0EC7" w:rsidP="00167248">
            <w:pPr>
              <w:rPr>
                <w:b/>
              </w:rPr>
            </w:pPr>
            <w:r w:rsidRPr="008A5AFE">
              <w:rPr>
                <w:b/>
              </w:rPr>
              <w:t>La Canción de los nombres</w:t>
            </w:r>
          </w:p>
          <w:p w14:paraId="1552C5D1" w14:textId="77777777" w:rsidR="000812E1" w:rsidRDefault="00CE0EC7" w:rsidP="00167248">
            <w:r>
              <w:t xml:space="preserve"> </w:t>
            </w:r>
            <w:hyperlink r:id="rId6" w:history="1">
              <w:r w:rsidRPr="001A40B5">
                <w:rPr>
                  <w:color w:val="0000FF"/>
                  <w:u w:val="single"/>
                </w:rPr>
                <w:t>https://www.youtube.com/watch?v=nDDEwK0MWlU</w:t>
              </w:r>
            </w:hyperlink>
          </w:p>
        </w:tc>
      </w:tr>
      <w:tr w:rsidR="00A97E0D" w14:paraId="531472E1" w14:textId="77777777" w:rsidTr="001F40AE">
        <w:trPr>
          <w:trHeight w:val="8968"/>
        </w:trPr>
        <w:tc>
          <w:tcPr>
            <w:tcW w:w="1555" w:type="dxa"/>
          </w:tcPr>
          <w:p w14:paraId="5787DC1D" w14:textId="77777777" w:rsidR="00A97E0D" w:rsidRPr="00DF0F79" w:rsidRDefault="00A97E0D" w:rsidP="00A97E0D">
            <w:pPr>
              <w:rPr>
                <w:b/>
              </w:rPr>
            </w:pPr>
            <w:r w:rsidRPr="00DF0F79">
              <w:rPr>
                <w:b/>
              </w:rPr>
              <w:t xml:space="preserve">Ruta de </w:t>
            </w:r>
          </w:p>
          <w:p w14:paraId="1214323C" w14:textId="77777777" w:rsidR="00A97E0D" w:rsidRPr="00DF0F79" w:rsidRDefault="00A97E0D" w:rsidP="00A97E0D">
            <w:pPr>
              <w:rPr>
                <w:b/>
              </w:rPr>
            </w:pPr>
            <w:r w:rsidRPr="00DF0F79">
              <w:rPr>
                <w:b/>
              </w:rPr>
              <w:t>Aprendizaje</w:t>
            </w:r>
          </w:p>
        </w:tc>
        <w:tc>
          <w:tcPr>
            <w:tcW w:w="2560" w:type="dxa"/>
          </w:tcPr>
          <w:p w14:paraId="2BD7D847" w14:textId="77777777" w:rsidR="00BF7145" w:rsidRDefault="00A97E0D" w:rsidP="0044371F">
            <w:r w:rsidRPr="00DF0F79">
              <w:rPr>
                <w:b/>
              </w:rPr>
              <w:t>Inicio:</w:t>
            </w:r>
            <w:r>
              <w:t xml:space="preserve"> </w:t>
            </w:r>
            <w:r w:rsidR="0044371F">
              <w:t>Ver video</w:t>
            </w:r>
            <w:r w:rsidR="00A80223">
              <w:t xml:space="preserve"> de cuento animado “Mi nombre”.</w:t>
            </w:r>
          </w:p>
          <w:p w14:paraId="1290E347" w14:textId="77777777" w:rsidR="00A80223" w:rsidRDefault="00A80223" w:rsidP="0044371F">
            <w:r>
              <w:t>Comentar, referirse a la importancia que es tener un nombre.</w:t>
            </w:r>
          </w:p>
          <w:p w14:paraId="5B6BD935" w14:textId="77777777" w:rsidR="009A457E" w:rsidRDefault="009A457E" w:rsidP="0044371F">
            <w:r>
              <w:t>Responder preguntas:</w:t>
            </w:r>
          </w:p>
          <w:p w14:paraId="5378ABDB" w14:textId="77777777" w:rsidR="009A457E" w:rsidRDefault="009A457E" w:rsidP="0044371F">
            <w:r>
              <w:t>¿Te gusta tu nombre?</w:t>
            </w:r>
          </w:p>
          <w:p w14:paraId="5765D616" w14:textId="77777777" w:rsidR="00F82F10" w:rsidRDefault="009A457E" w:rsidP="0044371F">
            <w:r>
              <w:t>¿Sabes por qué tus padres lo escogieron para ti?</w:t>
            </w:r>
          </w:p>
          <w:p w14:paraId="78D2E88C" w14:textId="77777777" w:rsidR="009A457E" w:rsidRDefault="00F82F10" w:rsidP="0044371F">
            <w:r>
              <w:t>¿Quién de tu familia lleva tu mismo nombre?</w:t>
            </w:r>
          </w:p>
          <w:p w14:paraId="4E304BE7" w14:textId="77777777" w:rsidR="00BF491A" w:rsidRDefault="00BF491A" w:rsidP="00CC34C5"/>
          <w:p w14:paraId="2DDCBF4D" w14:textId="77777777" w:rsidR="00BF491A" w:rsidRDefault="00BF491A" w:rsidP="00CC34C5"/>
          <w:p w14:paraId="08A3B369" w14:textId="77777777" w:rsidR="00A97E0D" w:rsidRDefault="00A97E0D" w:rsidP="00A97E0D"/>
          <w:p w14:paraId="0B266CBC" w14:textId="77777777" w:rsidR="00A97E0D" w:rsidRPr="00DF0F79" w:rsidRDefault="00A97E0D" w:rsidP="00A97E0D">
            <w:pPr>
              <w:rPr>
                <w:b/>
              </w:rPr>
            </w:pPr>
          </w:p>
        </w:tc>
        <w:tc>
          <w:tcPr>
            <w:tcW w:w="2968" w:type="dxa"/>
          </w:tcPr>
          <w:p w14:paraId="5C261481" w14:textId="77777777" w:rsidR="00F82F10" w:rsidRDefault="00F82F10" w:rsidP="009A457E">
            <w:r>
              <w:rPr>
                <w:b/>
              </w:rPr>
              <w:t>Desarrollo</w:t>
            </w:r>
            <w:r w:rsidR="00064C5E">
              <w:rPr>
                <w:b/>
              </w:rPr>
              <w:t xml:space="preserve">: </w:t>
            </w:r>
            <w:r w:rsidR="00064C5E" w:rsidRPr="00064C5E">
              <w:t>Ver</w:t>
            </w:r>
            <w:r w:rsidRPr="00F82F10">
              <w:t xml:space="preserve"> video de canción </w:t>
            </w:r>
            <w:r w:rsidR="00431DE6">
              <w:t>“</w:t>
            </w:r>
            <w:r w:rsidRPr="00F82F10">
              <w:t xml:space="preserve">Juan Paco Pedro de la </w:t>
            </w:r>
            <w:r w:rsidR="00064C5E" w:rsidRPr="00F82F10">
              <w:t>Mar</w:t>
            </w:r>
            <w:r w:rsidR="00431DE6">
              <w:t>”</w:t>
            </w:r>
            <w:r w:rsidR="00064C5E">
              <w:t>, cantar realizando movimiento con el cuerpo.</w:t>
            </w:r>
          </w:p>
          <w:p w14:paraId="3BED7926" w14:textId="77777777" w:rsidR="00530796" w:rsidRDefault="00530796" w:rsidP="009A457E">
            <w:r>
              <w:t>Jugar a escribir el nombre utilizando la</w:t>
            </w:r>
            <w:r w:rsidR="003764EA">
              <w:t xml:space="preserve"> bandeja de escritura mágica y</w:t>
            </w:r>
            <w:r>
              <w:t xml:space="preserve"> la tarjeta de su nombre.</w:t>
            </w:r>
          </w:p>
          <w:p w14:paraId="204D69F1" w14:textId="77777777" w:rsidR="00431DE6" w:rsidRDefault="00431DE6" w:rsidP="009A457E"/>
          <w:p w14:paraId="54E612CC" w14:textId="77777777" w:rsidR="009A457E" w:rsidRDefault="003764EA" w:rsidP="009A457E">
            <w:r>
              <w:t>Invitar a buscar los materiales para comenzar con</w:t>
            </w:r>
            <w:r w:rsidR="0056025D">
              <w:t xml:space="preserve"> la actividad en el cuadernillo.</w:t>
            </w:r>
          </w:p>
          <w:p w14:paraId="196C0A8E" w14:textId="77777777" w:rsidR="009A457E" w:rsidRDefault="009A457E" w:rsidP="009A457E"/>
          <w:p w14:paraId="60DDB962" w14:textId="77777777" w:rsidR="00346CAB" w:rsidRPr="006A67C7" w:rsidRDefault="00346CAB" w:rsidP="0084448A">
            <w:r>
              <w:t>Felicitar por la participación.</w:t>
            </w:r>
          </w:p>
          <w:p w14:paraId="351DCF9A" w14:textId="77777777" w:rsidR="00A97E0D" w:rsidRPr="005D71FC" w:rsidRDefault="00A97E0D" w:rsidP="00A97E0D"/>
          <w:p w14:paraId="53B2091B" w14:textId="77777777" w:rsidR="00A97E0D" w:rsidRDefault="00A97E0D" w:rsidP="00A97E0D"/>
          <w:p w14:paraId="7014398E" w14:textId="77777777" w:rsidR="00A97E0D" w:rsidRPr="00C42A6B" w:rsidRDefault="00A97E0D" w:rsidP="00A97E0D"/>
        </w:tc>
        <w:tc>
          <w:tcPr>
            <w:tcW w:w="3407" w:type="dxa"/>
          </w:tcPr>
          <w:p w14:paraId="52F0FA3D" w14:textId="77777777" w:rsidR="000408F8" w:rsidRDefault="00A97E0D" w:rsidP="00A97E0D">
            <w:pPr>
              <w:rPr>
                <w:b/>
              </w:rPr>
            </w:pPr>
            <w:r>
              <w:rPr>
                <w:b/>
              </w:rPr>
              <w:t xml:space="preserve">Cierre: </w:t>
            </w:r>
            <w:r w:rsidR="00F801AD" w:rsidRPr="00D612FC">
              <w:rPr>
                <w:b/>
              </w:rPr>
              <w:t>Abrir cuadernil</w:t>
            </w:r>
            <w:r w:rsidR="00DF6F2F" w:rsidRPr="00D612FC">
              <w:rPr>
                <w:b/>
              </w:rPr>
              <w:t xml:space="preserve">lo en la </w:t>
            </w:r>
            <w:r w:rsidR="00A80223">
              <w:rPr>
                <w:b/>
              </w:rPr>
              <w:t>página 3</w:t>
            </w:r>
            <w:r w:rsidR="000408F8">
              <w:rPr>
                <w:b/>
              </w:rPr>
              <w:t xml:space="preserve">, </w:t>
            </w:r>
            <w:r w:rsidR="00A80223">
              <w:rPr>
                <w:b/>
              </w:rPr>
              <w:t>actividad N° 35</w:t>
            </w:r>
            <w:r w:rsidR="000408F8">
              <w:rPr>
                <w:b/>
              </w:rPr>
              <w:t>.</w:t>
            </w:r>
          </w:p>
          <w:p w14:paraId="01BCE788" w14:textId="77777777" w:rsidR="00A80223" w:rsidRDefault="00346CAB" w:rsidP="00A80223">
            <w:r>
              <w:t>Escucha</w:t>
            </w:r>
            <w:r w:rsidR="00431DE6">
              <w:t>r</w:t>
            </w:r>
            <w:r>
              <w:t xml:space="preserve"> con atención </w:t>
            </w:r>
            <w:r w:rsidR="00A80223">
              <w:t>las instrucciones:</w:t>
            </w:r>
          </w:p>
          <w:p w14:paraId="470AF910" w14:textId="77777777" w:rsidR="009A457E" w:rsidRDefault="00A80223" w:rsidP="00A80223">
            <w:r>
              <w:t>*Escribe tu nombre en el recuadro de arriba, utilizando tu tarjeta como material de apoyo.</w:t>
            </w:r>
          </w:p>
          <w:p w14:paraId="0B01BE8C" w14:textId="77777777" w:rsidR="003764EA" w:rsidRDefault="00431DE6" w:rsidP="00A80223">
            <w:r>
              <w:t>Juga</w:t>
            </w:r>
            <w:r w:rsidR="001F40AE">
              <w:t xml:space="preserve">r a mirarse en un espejo, viendo las </w:t>
            </w:r>
            <w:r w:rsidR="003764EA">
              <w:t xml:space="preserve">características físicas y </w:t>
            </w:r>
            <w:r w:rsidR="001F40AE">
              <w:t>respondiendo</w:t>
            </w:r>
            <w:r>
              <w:t xml:space="preserve"> a las preguntas realizadas por el adulto:</w:t>
            </w:r>
          </w:p>
          <w:p w14:paraId="5CF7C245" w14:textId="77777777" w:rsidR="00431DE6" w:rsidRDefault="001F40AE" w:rsidP="00A80223">
            <w:r>
              <w:t xml:space="preserve">¿Nombra las partes de </w:t>
            </w:r>
            <w:r w:rsidR="00431DE6">
              <w:t>tu cara?</w:t>
            </w:r>
          </w:p>
          <w:p w14:paraId="27E4C0DC" w14:textId="77777777" w:rsidR="00431DE6" w:rsidRDefault="00431DE6" w:rsidP="00A80223">
            <w:r>
              <w:t>¿Dé que color son tus ojos?</w:t>
            </w:r>
          </w:p>
          <w:p w14:paraId="0DC79210" w14:textId="77777777" w:rsidR="00431DE6" w:rsidRDefault="00431DE6" w:rsidP="00A80223">
            <w:r>
              <w:t>¿Cómo es tu pelo?</w:t>
            </w:r>
          </w:p>
          <w:p w14:paraId="3C3B36FF" w14:textId="77777777" w:rsidR="00431DE6" w:rsidRDefault="00431DE6" w:rsidP="00A80223">
            <w:r>
              <w:t>¿Cómo es tu cuerpo?, enseguida,</w:t>
            </w:r>
          </w:p>
          <w:p w14:paraId="46B99D8B" w14:textId="77777777" w:rsidR="00431DE6" w:rsidRDefault="00A80223" w:rsidP="00A80223">
            <w:r>
              <w:t>*Dibújate en el recuadro de abajo</w:t>
            </w:r>
            <w:r w:rsidR="003764EA">
              <w:t>.</w:t>
            </w:r>
          </w:p>
          <w:p w14:paraId="59DDAD38" w14:textId="77777777" w:rsidR="003764EA" w:rsidRDefault="003764EA" w:rsidP="00A80223">
            <w:r>
              <w:t>Escuchar canción de los nombres, comentar.</w:t>
            </w:r>
          </w:p>
          <w:p w14:paraId="284B2160" w14:textId="77777777" w:rsidR="003764EA" w:rsidRDefault="003764EA" w:rsidP="00A80223">
            <w:r>
              <w:t>Responder preguntas:</w:t>
            </w:r>
          </w:p>
          <w:p w14:paraId="654C2628" w14:textId="77777777" w:rsidR="003764EA" w:rsidRDefault="003764EA" w:rsidP="00A80223">
            <w:r>
              <w:t>¿Te agrado jugar a escribir tu nombre?</w:t>
            </w:r>
          </w:p>
          <w:p w14:paraId="3560B4E8" w14:textId="77777777" w:rsidR="0056025D" w:rsidRDefault="0056025D" w:rsidP="00A80223">
            <w:r>
              <w:t>¿Te gusta tu nombre?, ¿por qué?</w:t>
            </w:r>
          </w:p>
          <w:p w14:paraId="5A090318" w14:textId="77777777" w:rsidR="0056025D" w:rsidRDefault="0056025D" w:rsidP="00A80223">
            <w:r>
              <w:t>¿Por qué es importante tener un nombre?</w:t>
            </w:r>
          </w:p>
          <w:p w14:paraId="26C88F41" w14:textId="77777777" w:rsidR="00D231E2" w:rsidRDefault="0056025D" w:rsidP="00A97E0D">
            <w:r>
              <w:t>¿Cómo te sientes con el nombre que tienes?</w:t>
            </w:r>
          </w:p>
          <w:p w14:paraId="772C7ACA" w14:textId="77777777" w:rsidR="00D231E2" w:rsidRPr="00431DE6" w:rsidRDefault="001E041D" w:rsidP="00A97E0D">
            <w:r>
              <w:t>Felicitar por el trabajo  realizado.</w:t>
            </w:r>
          </w:p>
          <w:p w14:paraId="006F90D9" w14:textId="77777777" w:rsidR="00F62135" w:rsidRPr="001E041D" w:rsidRDefault="001E041D" w:rsidP="000408F8">
            <w:pPr>
              <w:rPr>
                <w:b/>
              </w:rPr>
            </w:pPr>
            <w:r w:rsidRPr="001E041D">
              <w:rPr>
                <w:b/>
              </w:rPr>
              <w:t>*Una vez realizada la actividad, el apoderado deberá enviar una fotografía, como evidencia del trabajo realizado, al correo de la profesora jefe.</w:t>
            </w:r>
          </w:p>
        </w:tc>
      </w:tr>
    </w:tbl>
    <w:p w14:paraId="5287F55C" w14:textId="77777777" w:rsidR="00E10ABB" w:rsidRDefault="00431DE6">
      <w:r>
        <w:rPr>
          <w:noProof/>
          <w:lang w:val="es-CL" w:eastAsia="es-CL" w:bidi="ar-SA"/>
        </w:rPr>
        <w:drawing>
          <wp:anchor distT="0" distB="0" distL="114300" distR="114300" simplePos="0" relativeHeight="251658240" behindDoc="0" locked="0" layoutInCell="1" allowOverlap="1" wp14:anchorId="477B15B9" wp14:editId="57FD4727">
            <wp:simplePos x="0" y="0"/>
            <wp:positionH relativeFrom="margin">
              <wp:posOffset>10160</wp:posOffset>
            </wp:positionH>
            <wp:positionV relativeFrom="margin">
              <wp:posOffset>-389890</wp:posOffset>
            </wp:positionV>
            <wp:extent cx="1347470" cy="511810"/>
            <wp:effectExtent l="0" t="0" r="5080" b="2540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10ABB">
        <w:rPr>
          <w:noProof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9F810E" wp14:editId="4426C06A">
                <wp:simplePos x="0" y="0"/>
                <wp:positionH relativeFrom="column">
                  <wp:posOffset>1490980</wp:posOffset>
                </wp:positionH>
                <wp:positionV relativeFrom="paragraph">
                  <wp:posOffset>-375920</wp:posOffset>
                </wp:positionV>
                <wp:extent cx="4371975" cy="657225"/>
                <wp:effectExtent l="0" t="0" r="28575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1975" cy="657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6265C7" w14:textId="77777777" w:rsidR="00F62135" w:rsidRPr="00E10ABB" w:rsidRDefault="00F62135" w:rsidP="00F62135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s-CL"/>
                              </w:rPr>
                            </w:pPr>
                            <w:r w:rsidRPr="00E10ABB">
                              <w:rPr>
                                <w:sz w:val="24"/>
                                <w:szCs w:val="24"/>
                                <w:lang w:val="es-CL"/>
                              </w:rPr>
                              <w:t>Bienvenidos a otra seman</w:t>
                            </w:r>
                            <w:r w:rsidR="00E10ABB">
                              <w:rPr>
                                <w:sz w:val="24"/>
                                <w:szCs w:val="24"/>
                                <w:lang w:val="es-CL"/>
                              </w:rPr>
                              <w:t>a</w:t>
                            </w:r>
                            <w:r w:rsidR="00E10ABB" w:rsidRPr="00E10ABB">
                              <w:rPr>
                                <w:sz w:val="24"/>
                                <w:szCs w:val="24"/>
                                <w:lang w:val="es-CL"/>
                              </w:rPr>
                              <w:t xml:space="preserve"> de Lenguaje Verbal</w:t>
                            </w:r>
                          </w:p>
                          <w:p w14:paraId="38E7866B" w14:textId="77777777" w:rsidR="00E10ABB" w:rsidRPr="00E10ABB" w:rsidRDefault="00893B64" w:rsidP="00893B64">
                            <w:pPr>
                              <w:rPr>
                                <w:sz w:val="24"/>
                                <w:szCs w:val="24"/>
                                <w:lang w:val="es-CL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s-CL"/>
                              </w:rPr>
                              <w:t xml:space="preserve">                </w:t>
                            </w:r>
                            <w:r w:rsidR="0056025D">
                              <w:rPr>
                                <w:sz w:val="24"/>
                                <w:szCs w:val="24"/>
                                <w:lang w:val="es-CL"/>
                              </w:rPr>
                              <w:t xml:space="preserve">    </w:t>
                            </w:r>
                            <w:r w:rsidR="00B95E95">
                              <w:rPr>
                                <w:sz w:val="24"/>
                                <w:szCs w:val="24"/>
                                <w:lang w:val="es-CL"/>
                              </w:rPr>
                              <w:t xml:space="preserve">  </w:t>
                            </w:r>
                            <w:r w:rsidR="0056025D">
                              <w:rPr>
                                <w:sz w:val="24"/>
                                <w:szCs w:val="24"/>
                                <w:lang w:val="es-CL"/>
                              </w:rPr>
                              <w:t>“</w:t>
                            </w:r>
                            <w:r w:rsidR="00B95E95">
                              <w:rPr>
                                <w:sz w:val="24"/>
                                <w:szCs w:val="24"/>
                                <w:lang w:val="es-CL"/>
                              </w:rPr>
                              <w:t xml:space="preserve">  </w:t>
                            </w:r>
                            <w:r w:rsidR="0056025D">
                              <w:rPr>
                                <w:sz w:val="24"/>
                                <w:szCs w:val="24"/>
                                <w:lang w:val="es-CL"/>
                              </w:rPr>
                              <w:t>El nombre es un derecho”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9F810E" id="Rectángulo 2" o:spid="_x0000_s1026" style="position:absolute;margin-left:117.4pt;margin-top:-29.6pt;width:344.2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" fillcolor="white [3201]" strokecolor="black [3213]" strokeweight="1pt">
                <v:textbox>
                  <w:txbxContent>
                    <w:p w14:paraId="6B6265C7" w14:textId="77777777" w:rsidR="00F62135" w:rsidRPr="00E10ABB" w:rsidRDefault="00F62135" w:rsidP="00F62135">
                      <w:pPr>
                        <w:jc w:val="center"/>
                        <w:rPr>
                          <w:sz w:val="24"/>
                          <w:szCs w:val="24"/>
                          <w:lang w:val="es-CL"/>
                        </w:rPr>
                      </w:pPr>
                      <w:r w:rsidRPr="00E10ABB">
                        <w:rPr>
                          <w:sz w:val="24"/>
                          <w:szCs w:val="24"/>
                          <w:lang w:val="es-CL"/>
                        </w:rPr>
                        <w:t>Bienvenidos a otra seman</w:t>
                      </w:r>
                      <w:r w:rsidR="00E10ABB">
                        <w:rPr>
                          <w:sz w:val="24"/>
                          <w:szCs w:val="24"/>
                          <w:lang w:val="es-CL"/>
                        </w:rPr>
                        <w:t>a</w:t>
                      </w:r>
                      <w:r w:rsidR="00E10ABB" w:rsidRPr="00E10ABB">
                        <w:rPr>
                          <w:sz w:val="24"/>
                          <w:szCs w:val="24"/>
                          <w:lang w:val="es-CL"/>
                        </w:rPr>
                        <w:t xml:space="preserve"> de Lenguaje Verbal</w:t>
                      </w:r>
                    </w:p>
                    <w:p w14:paraId="38E7866B" w14:textId="77777777" w:rsidR="00E10ABB" w:rsidRPr="00E10ABB" w:rsidRDefault="00893B64" w:rsidP="00893B64">
                      <w:pPr>
                        <w:rPr>
                          <w:sz w:val="24"/>
                          <w:szCs w:val="24"/>
                          <w:lang w:val="es-CL"/>
                        </w:rPr>
                      </w:pPr>
                      <w:r>
                        <w:rPr>
                          <w:sz w:val="24"/>
                          <w:szCs w:val="24"/>
                          <w:lang w:val="es-CL"/>
                        </w:rPr>
                        <w:t xml:space="preserve">                </w:t>
                      </w:r>
                      <w:r w:rsidR="0056025D">
                        <w:rPr>
                          <w:sz w:val="24"/>
                          <w:szCs w:val="24"/>
                          <w:lang w:val="es-CL"/>
                        </w:rPr>
                        <w:t xml:space="preserve">    </w:t>
                      </w:r>
                      <w:r w:rsidR="00B95E95">
                        <w:rPr>
                          <w:sz w:val="24"/>
                          <w:szCs w:val="24"/>
                          <w:lang w:val="es-CL"/>
                        </w:rPr>
                        <w:t xml:space="preserve">  </w:t>
                      </w:r>
                      <w:r w:rsidR="0056025D">
                        <w:rPr>
                          <w:sz w:val="24"/>
                          <w:szCs w:val="24"/>
                          <w:lang w:val="es-CL"/>
                        </w:rPr>
                        <w:t>“</w:t>
                      </w:r>
                      <w:r w:rsidR="00B95E95">
                        <w:rPr>
                          <w:sz w:val="24"/>
                          <w:szCs w:val="24"/>
                          <w:lang w:val="es-CL"/>
                        </w:rPr>
                        <w:t xml:space="preserve">  </w:t>
                      </w:r>
                      <w:r w:rsidR="0056025D">
                        <w:rPr>
                          <w:sz w:val="24"/>
                          <w:szCs w:val="24"/>
                          <w:lang w:val="es-CL"/>
                        </w:rPr>
                        <w:t>El nombre es un derecho”</w:t>
                      </w:r>
                    </w:p>
                  </w:txbxContent>
                </v:textbox>
              </v:rect>
            </w:pict>
          </mc:Fallback>
        </mc:AlternateContent>
      </w:r>
    </w:p>
    <w:p w14:paraId="44DCA4A3" w14:textId="77777777" w:rsidR="00E10ABB" w:rsidRDefault="005935AC">
      <w:pPr>
        <w:widowControl/>
        <w:autoSpaceDE/>
        <w:autoSpaceDN/>
        <w:spacing w:after="160" w:line="259" w:lineRule="auto"/>
      </w:pPr>
      <w:r>
        <w:rPr>
          <w:noProof/>
          <w:lang w:val="es-CL" w:eastAsia="es-CL" w:bidi="ar-SA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B0838B" wp14:editId="17B32797">
                <wp:simplePos x="0" y="0"/>
                <wp:positionH relativeFrom="column">
                  <wp:posOffset>1777365</wp:posOffset>
                </wp:positionH>
                <wp:positionV relativeFrom="paragraph">
                  <wp:posOffset>0</wp:posOffset>
                </wp:positionV>
                <wp:extent cx="3724275" cy="590550"/>
                <wp:effectExtent l="0" t="0" r="28575" b="19050"/>
                <wp:wrapSquare wrapText="bothSides"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4275" cy="590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307011" w14:textId="77777777" w:rsidR="001514EA" w:rsidRPr="001514EA" w:rsidRDefault="00B95E95" w:rsidP="001514EA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s-CL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s-CL"/>
                              </w:rPr>
                              <w:t>Disfrutemos nuevamente del encanto que es escuchar un cuento.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B0838B" id="Rectángulo 4" o:spid="_x0000_s1027" style="position:absolute;margin-left:139.95pt;margin-top:0;width:293.25pt;height:4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" fillcolor="white [3201]" strokecolor="black [3213]" strokeweight="1pt">
                <v:textbox>
                  <w:txbxContent>
                    <w:p w14:paraId="53307011" w14:textId="77777777" w:rsidR="001514EA" w:rsidRPr="001514EA" w:rsidRDefault="00B95E95" w:rsidP="001514EA">
                      <w:pPr>
                        <w:jc w:val="center"/>
                        <w:rPr>
                          <w:sz w:val="24"/>
                          <w:szCs w:val="24"/>
                          <w:lang w:val="es-CL"/>
                        </w:rPr>
                      </w:pPr>
                      <w:r>
                        <w:rPr>
                          <w:sz w:val="24"/>
                          <w:szCs w:val="24"/>
                          <w:lang w:val="es-CL"/>
                        </w:rPr>
                        <w:t>Disfrutemos nuevamente del encanto que es escuchar un cuento.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val="es-CL" w:eastAsia="es-CL" w:bidi="ar-SA"/>
        </w:rPr>
        <w:drawing>
          <wp:anchor distT="0" distB="0" distL="114300" distR="114300" simplePos="0" relativeHeight="251660288" behindDoc="0" locked="0" layoutInCell="1" allowOverlap="1" wp14:anchorId="4F029941" wp14:editId="31BE44CE">
            <wp:simplePos x="0" y="0"/>
            <wp:positionH relativeFrom="margin">
              <wp:align>left</wp:align>
            </wp:positionH>
            <wp:positionV relativeFrom="paragraph">
              <wp:posOffset>3175</wp:posOffset>
            </wp:positionV>
            <wp:extent cx="1347470" cy="511810"/>
            <wp:effectExtent l="0" t="0" r="5080" b="254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FA4CF5D" w14:textId="77777777" w:rsidR="00E10ABB" w:rsidRDefault="00E10ABB">
      <w:pPr>
        <w:widowControl/>
        <w:autoSpaceDE/>
        <w:autoSpaceDN/>
        <w:spacing w:after="160" w:line="259" w:lineRule="auto"/>
      </w:pPr>
    </w:p>
    <w:tbl>
      <w:tblPr>
        <w:tblStyle w:val="Tablaconcuadrcula"/>
        <w:tblW w:w="10206" w:type="dxa"/>
        <w:tblInd w:w="-572" w:type="dxa"/>
        <w:tblLook w:val="04A0" w:firstRow="1" w:lastRow="0" w:firstColumn="1" w:lastColumn="0" w:noHBand="0" w:noVBand="1"/>
      </w:tblPr>
      <w:tblGrid>
        <w:gridCol w:w="1701"/>
        <w:gridCol w:w="2694"/>
        <w:gridCol w:w="2736"/>
        <w:gridCol w:w="3075"/>
      </w:tblGrid>
      <w:tr w:rsidR="00E10ABB" w14:paraId="3191933E" w14:textId="77777777" w:rsidTr="000F15D6">
        <w:trPr>
          <w:trHeight w:val="533"/>
        </w:trPr>
        <w:tc>
          <w:tcPr>
            <w:tcW w:w="10206" w:type="dxa"/>
            <w:gridSpan w:val="4"/>
          </w:tcPr>
          <w:p w14:paraId="50B40DEF" w14:textId="77777777" w:rsidR="00E10ABB" w:rsidRPr="00E10ABB" w:rsidRDefault="00E10ABB" w:rsidP="000F15D6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E10ABB">
              <w:rPr>
                <w:b/>
                <w:sz w:val="24"/>
                <w:szCs w:val="24"/>
              </w:rPr>
              <w:t>Ámbito Comunicación Integral</w:t>
            </w:r>
          </w:p>
          <w:p w14:paraId="268759ED" w14:textId="77777777" w:rsidR="00E10ABB" w:rsidRPr="00E10ABB" w:rsidRDefault="00E10ABB" w:rsidP="000F15D6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E10ABB">
              <w:rPr>
                <w:b/>
                <w:sz w:val="24"/>
                <w:szCs w:val="24"/>
              </w:rPr>
              <w:t>Pre-kínder A y B</w:t>
            </w:r>
            <w:r w:rsidR="00DA6FF8">
              <w:rPr>
                <w:b/>
                <w:sz w:val="24"/>
                <w:szCs w:val="24"/>
              </w:rPr>
              <w:t xml:space="preserve">   </w:t>
            </w:r>
            <w:r w:rsidR="00450F82">
              <w:rPr>
                <w:b/>
                <w:sz w:val="24"/>
                <w:szCs w:val="24"/>
              </w:rPr>
              <w:t xml:space="preserve">                        </w:t>
            </w:r>
            <w:r w:rsidR="00450F82" w:rsidRPr="000F15D6">
              <w:rPr>
                <w:b/>
                <w:color w:val="C00000"/>
                <w:sz w:val="24"/>
                <w:szCs w:val="24"/>
              </w:rPr>
              <w:t>Clase 15</w:t>
            </w:r>
            <w:r w:rsidR="00DA6FF8" w:rsidRPr="000F15D6">
              <w:rPr>
                <w:b/>
                <w:color w:val="C00000"/>
                <w:sz w:val="24"/>
                <w:szCs w:val="24"/>
              </w:rPr>
              <w:t xml:space="preserve"> en línea 15:00 hrs</w:t>
            </w:r>
          </w:p>
        </w:tc>
      </w:tr>
      <w:tr w:rsidR="00DA6FF8" w14:paraId="4D0C438F" w14:textId="77777777" w:rsidTr="001514EA">
        <w:tc>
          <w:tcPr>
            <w:tcW w:w="10206" w:type="dxa"/>
            <w:gridSpan w:val="4"/>
          </w:tcPr>
          <w:p w14:paraId="38CA8991" w14:textId="77777777" w:rsidR="00DA6FF8" w:rsidRDefault="00DA6FF8" w:rsidP="000F15D6">
            <w:pPr>
              <w:widowControl/>
              <w:autoSpaceDE/>
              <w:autoSpaceDN/>
              <w:spacing w:line="259" w:lineRule="auto"/>
              <w:rPr>
                <w:b/>
              </w:rPr>
            </w:pPr>
            <w:r>
              <w:rPr>
                <w:b/>
                <w:sz w:val="24"/>
              </w:rPr>
              <w:t xml:space="preserve">Nombre Educadoras : </w:t>
            </w:r>
            <w:r w:rsidRPr="00DC6E71">
              <w:rPr>
                <w:sz w:val="24"/>
              </w:rPr>
              <w:t>Fabiola Fuentes – Javiera Polgatiz</w:t>
            </w:r>
          </w:p>
        </w:tc>
      </w:tr>
      <w:tr w:rsidR="00DA6FF8" w14:paraId="2ECE4FC5" w14:textId="77777777" w:rsidTr="001514EA">
        <w:tc>
          <w:tcPr>
            <w:tcW w:w="1701" w:type="dxa"/>
          </w:tcPr>
          <w:p w14:paraId="6A88B484" w14:textId="77777777" w:rsidR="00DA6FF8" w:rsidRDefault="00DA6FF8" w:rsidP="000F15D6">
            <w:pPr>
              <w:widowControl/>
              <w:autoSpaceDE/>
              <w:autoSpaceDN/>
              <w:spacing w:line="259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Semana</w:t>
            </w:r>
          </w:p>
        </w:tc>
        <w:tc>
          <w:tcPr>
            <w:tcW w:w="8505" w:type="dxa"/>
            <w:gridSpan w:val="3"/>
          </w:tcPr>
          <w:p w14:paraId="1982178E" w14:textId="77777777" w:rsidR="00DA6FF8" w:rsidRDefault="00450F82" w:rsidP="000F15D6">
            <w:pPr>
              <w:widowControl/>
              <w:autoSpaceDE/>
              <w:autoSpaceDN/>
              <w:spacing w:line="259" w:lineRule="auto"/>
              <w:rPr>
                <w:b/>
                <w:sz w:val="24"/>
              </w:rPr>
            </w:pPr>
            <w:r>
              <w:t>13</w:t>
            </w:r>
            <w:r w:rsidR="00DA6FF8" w:rsidRPr="00DF0F79">
              <w:t xml:space="preserve"> </w:t>
            </w:r>
            <w:r>
              <w:t>al 17</w:t>
            </w:r>
            <w:r w:rsidR="00893B64">
              <w:t xml:space="preserve"> </w:t>
            </w:r>
            <w:r w:rsidR="00DA6FF8" w:rsidRPr="00DF0F79">
              <w:t xml:space="preserve">de </w:t>
            </w:r>
            <w:r w:rsidR="00893B64">
              <w:t>Jul</w:t>
            </w:r>
            <w:r w:rsidR="00DA6FF8" w:rsidRPr="00DF0F79">
              <w:t>io del 2020</w:t>
            </w:r>
            <w:r w:rsidR="00DA6FF8">
              <w:t xml:space="preserve">                        </w:t>
            </w:r>
            <w:r w:rsidRPr="000F15D6">
              <w:rPr>
                <w:b/>
                <w:color w:val="C00000"/>
              </w:rPr>
              <w:t>Viernes 17</w:t>
            </w:r>
            <w:r w:rsidR="001E041D" w:rsidRPr="000F15D6">
              <w:rPr>
                <w:b/>
                <w:color w:val="C00000"/>
              </w:rPr>
              <w:t xml:space="preserve"> </w:t>
            </w:r>
            <w:r w:rsidR="00893B64" w:rsidRPr="000F15D6">
              <w:rPr>
                <w:b/>
                <w:color w:val="C00000"/>
              </w:rPr>
              <w:t>de Jul</w:t>
            </w:r>
            <w:r w:rsidR="00DA6FF8" w:rsidRPr="000F15D6">
              <w:rPr>
                <w:b/>
                <w:color w:val="C00000"/>
              </w:rPr>
              <w:t>io del  2020</w:t>
            </w:r>
            <w:r w:rsidR="00DA6FF8" w:rsidRPr="000F15D6">
              <w:rPr>
                <w:color w:val="C00000"/>
              </w:rPr>
              <w:t xml:space="preserve">           </w:t>
            </w:r>
          </w:p>
        </w:tc>
      </w:tr>
      <w:tr w:rsidR="00DA6FF8" w14:paraId="0D9718E2" w14:textId="77777777" w:rsidTr="001514EA">
        <w:trPr>
          <w:trHeight w:val="328"/>
        </w:trPr>
        <w:tc>
          <w:tcPr>
            <w:tcW w:w="1701" w:type="dxa"/>
          </w:tcPr>
          <w:p w14:paraId="3BD70059" w14:textId="77777777" w:rsidR="00DA6FF8" w:rsidRDefault="00DA6FF8" w:rsidP="000F15D6">
            <w:pPr>
              <w:widowControl/>
              <w:autoSpaceDE/>
              <w:autoSpaceDN/>
              <w:spacing w:line="259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Núcleo</w:t>
            </w:r>
          </w:p>
        </w:tc>
        <w:tc>
          <w:tcPr>
            <w:tcW w:w="8505" w:type="dxa"/>
            <w:gridSpan w:val="3"/>
          </w:tcPr>
          <w:p w14:paraId="4235309F" w14:textId="77777777" w:rsidR="00DA6FF8" w:rsidRPr="000F15D6" w:rsidRDefault="00DA6FF8" w:rsidP="000F15D6">
            <w:pPr>
              <w:widowControl/>
              <w:autoSpaceDE/>
              <w:autoSpaceDN/>
              <w:spacing w:line="259" w:lineRule="auto"/>
              <w:rPr>
                <w:b/>
                <w:sz w:val="24"/>
              </w:rPr>
            </w:pPr>
            <w:r w:rsidRPr="000F15D6">
              <w:rPr>
                <w:b/>
              </w:rPr>
              <w:t>Lenguaje Verbal</w:t>
            </w:r>
          </w:p>
        </w:tc>
      </w:tr>
      <w:tr w:rsidR="00DA6FF8" w14:paraId="544D2EEB" w14:textId="77777777" w:rsidTr="001514EA">
        <w:tc>
          <w:tcPr>
            <w:tcW w:w="1701" w:type="dxa"/>
          </w:tcPr>
          <w:p w14:paraId="78A256C3" w14:textId="77777777" w:rsidR="00DA6FF8" w:rsidRDefault="00DA6FF8" w:rsidP="000F15D6">
            <w:pPr>
              <w:widowControl/>
              <w:autoSpaceDE/>
              <w:autoSpaceDN/>
              <w:spacing w:line="259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Objetivo de</w:t>
            </w:r>
          </w:p>
          <w:p w14:paraId="06E76DAE" w14:textId="77777777" w:rsidR="00DA6FF8" w:rsidRDefault="00DA6FF8" w:rsidP="000F15D6">
            <w:pPr>
              <w:widowControl/>
              <w:autoSpaceDE/>
              <w:autoSpaceDN/>
              <w:spacing w:line="259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Aprendizaje</w:t>
            </w:r>
          </w:p>
        </w:tc>
        <w:tc>
          <w:tcPr>
            <w:tcW w:w="8505" w:type="dxa"/>
            <w:gridSpan w:val="3"/>
          </w:tcPr>
          <w:p w14:paraId="776762FB" w14:textId="77777777" w:rsidR="00DA6FF8" w:rsidRPr="0099763B" w:rsidRDefault="0098598D" w:rsidP="000F15D6">
            <w:pPr>
              <w:widowControl/>
              <w:autoSpaceDE/>
              <w:autoSpaceDN/>
              <w:spacing w:line="259" w:lineRule="auto"/>
            </w:pPr>
            <w:r>
              <w:t xml:space="preserve"> O.A 6 Comprender contenidos explícitos de textos literarios y no literarios a partir de la escucha atenta, describiendo información y realizando inferencias y predicciones.</w:t>
            </w:r>
          </w:p>
        </w:tc>
      </w:tr>
      <w:tr w:rsidR="00DA6FF8" w14:paraId="016B1568" w14:textId="77777777" w:rsidTr="001514EA">
        <w:tc>
          <w:tcPr>
            <w:tcW w:w="1701" w:type="dxa"/>
          </w:tcPr>
          <w:p w14:paraId="300DD167" w14:textId="77777777" w:rsidR="00DA6FF8" w:rsidRDefault="00DA6FF8" w:rsidP="000F15D6">
            <w:pPr>
              <w:widowControl/>
              <w:autoSpaceDE/>
              <w:autoSpaceDN/>
              <w:spacing w:line="259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Habilidades</w:t>
            </w:r>
          </w:p>
        </w:tc>
        <w:tc>
          <w:tcPr>
            <w:tcW w:w="8505" w:type="dxa"/>
            <w:gridSpan w:val="3"/>
          </w:tcPr>
          <w:p w14:paraId="1D2722B4" w14:textId="77777777" w:rsidR="00DA6FF8" w:rsidRPr="000D23B8" w:rsidRDefault="00450F82" w:rsidP="000F15D6">
            <w:pPr>
              <w:widowControl/>
              <w:autoSpaceDE/>
              <w:autoSpaceDN/>
              <w:spacing w:line="259" w:lineRule="auto"/>
            </w:pPr>
            <w:r>
              <w:t>Comprensión</w:t>
            </w:r>
          </w:p>
        </w:tc>
      </w:tr>
      <w:tr w:rsidR="00DA6FF8" w14:paraId="0B70A0C6" w14:textId="77777777" w:rsidTr="001514EA">
        <w:tc>
          <w:tcPr>
            <w:tcW w:w="1701" w:type="dxa"/>
          </w:tcPr>
          <w:p w14:paraId="0420EB3C" w14:textId="77777777" w:rsidR="00DA6FF8" w:rsidRDefault="00DA6FF8" w:rsidP="000F15D6">
            <w:pPr>
              <w:widowControl/>
              <w:autoSpaceDE/>
              <w:autoSpaceDN/>
              <w:spacing w:line="259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Contenidos</w:t>
            </w:r>
          </w:p>
        </w:tc>
        <w:tc>
          <w:tcPr>
            <w:tcW w:w="8505" w:type="dxa"/>
            <w:gridSpan w:val="3"/>
          </w:tcPr>
          <w:p w14:paraId="7DED15F7" w14:textId="77777777" w:rsidR="00DA6FF8" w:rsidRPr="000D23B8" w:rsidRDefault="0098598D" w:rsidP="000F15D6">
            <w:pPr>
              <w:widowControl/>
              <w:autoSpaceDE/>
              <w:autoSpaceDN/>
              <w:spacing w:line="259" w:lineRule="auto"/>
            </w:pPr>
            <w:r>
              <w:t>“Choco encuentra una mamá”</w:t>
            </w:r>
          </w:p>
        </w:tc>
      </w:tr>
      <w:tr w:rsidR="00DA6FF8" w14:paraId="205392DA" w14:textId="77777777" w:rsidTr="001514EA">
        <w:trPr>
          <w:trHeight w:val="775"/>
        </w:trPr>
        <w:tc>
          <w:tcPr>
            <w:tcW w:w="1701" w:type="dxa"/>
          </w:tcPr>
          <w:p w14:paraId="7AD47FB4" w14:textId="77777777" w:rsidR="00DA6FF8" w:rsidRDefault="00450F82" w:rsidP="000F15D6">
            <w:pPr>
              <w:widowControl/>
              <w:autoSpaceDE/>
              <w:autoSpaceDN/>
              <w:spacing w:line="259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Materiales</w:t>
            </w:r>
          </w:p>
        </w:tc>
        <w:tc>
          <w:tcPr>
            <w:tcW w:w="8505" w:type="dxa"/>
            <w:gridSpan w:val="3"/>
          </w:tcPr>
          <w:p w14:paraId="453409F0" w14:textId="77777777" w:rsidR="0098598D" w:rsidRPr="00D35331" w:rsidRDefault="0098598D" w:rsidP="000F15D6">
            <w:pPr>
              <w:rPr>
                <w:b/>
              </w:rPr>
            </w:pPr>
            <w:r>
              <w:t xml:space="preserve">Cuadernillo Pac 2, </w:t>
            </w:r>
            <w:r>
              <w:rPr>
                <w:b/>
              </w:rPr>
              <w:t>actividad 36,  página 4</w:t>
            </w:r>
          </w:p>
          <w:p w14:paraId="786E053D" w14:textId="77777777" w:rsidR="0098598D" w:rsidRDefault="0098598D" w:rsidP="000F15D6">
            <w:r>
              <w:t xml:space="preserve">Lápiz grafito </w:t>
            </w:r>
          </w:p>
          <w:p w14:paraId="2FCBF92F" w14:textId="77777777" w:rsidR="0098598D" w:rsidRDefault="0098598D" w:rsidP="000F15D6">
            <w:r>
              <w:t>Lápices de colores</w:t>
            </w:r>
          </w:p>
          <w:p w14:paraId="3F235C03" w14:textId="77777777" w:rsidR="0098598D" w:rsidRDefault="000F15D6" w:rsidP="000F15D6">
            <w:r w:rsidRPr="000F15D6">
              <w:rPr>
                <w:b/>
              </w:rPr>
              <w:t>PDF con Láminas</w:t>
            </w:r>
            <w:r w:rsidR="0098598D">
              <w:t xml:space="preserve"> del Cuento “Choco encuentra una mamá”</w:t>
            </w:r>
          </w:p>
          <w:p w14:paraId="4A8DB40F" w14:textId="77777777" w:rsidR="0098598D" w:rsidRPr="000F15D6" w:rsidRDefault="0098598D" w:rsidP="000F15D6">
            <w:pPr>
              <w:rPr>
                <w:b/>
              </w:rPr>
            </w:pPr>
            <w:r w:rsidRPr="000F15D6">
              <w:rPr>
                <w:b/>
              </w:rPr>
              <w:t>Video Cuento “Choco encuentra una mamá”</w:t>
            </w:r>
          </w:p>
          <w:p w14:paraId="39417C8A" w14:textId="77777777" w:rsidR="00C6515A" w:rsidRPr="000D23B8" w:rsidRDefault="003F175D" w:rsidP="000F15D6">
            <w:pPr>
              <w:pStyle w:val="Sinespaciado"/>
            </w:pPr>
            <w:hyperlink r:id="rId9" w:history="1">
              <w:r w:rsidR="0098598D" w:rsidRPr="008F2F66">
                <w:rPr>
                  <w:color w:val="0000FF"/>
                  <w:u w:val="single"/>
                </w:rPr>
                <w:t>https://www.youtube.com/watch?v=CHa7qbensyE</w:t>
              </w:r>
            </w:hyperlink>
          </w:p>
        </w:tc>
      </w:tr>
      <w:tr w:rsidR="00DA6FF8" w14:paraId="625949ED" w14:textId="77777777" w:rsidTr="009F0FA5">
        <w:trPr>
          <w:trHeight w:val="141"/>
        </w:trPr>
        <w:tc>
          <w:tcPr>
            <w:tcW w:w="1701" w:type="dxa"/>
          </w:tcPr>
          <w:p w14:paraId="41356B12" w14:textId="77777777" w:rsidR="00DA6FF8" w:rsidRDefault="00DA6FF8">
            <w:pPr>
              <w:widowControl/>
              <w:autoSpaceDE/>
              <w:autoSpaceDN/>
              <w:spacing w:after="160" w:line="259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Ruta de Aprendizaje</w:t>
            </w:r>
          </w:p>
        </w:tc>
        <w:tc>
          <w:tcPr>
            <w:tcW w:w="2694" w:type="dxa"/>
          </w:tcPr>
          <w:p w14:paraId="39595C05" w14:textId="77777777" w:rsidR="0098598D" w:rsidRDefault="00DA6FF8" w:rsidP="0098598D">
            <w:r>
              <w:rPr>
                <w:b/>
                <w:sz w:val="24"/>
              </w:rPr>
              <w:t>Inicio</w:t>
            </w:r>
            <w:r w:rsidR="00C6515A" w:rsidRPr="00C6515A">
              <w:t xml:space="preserve">: </w:t>
            </w:r>
            <w:r w:rsidR="0098598D">
              <w:t>Presentar portada del cuento, título, autor.</w:t>
            </w:r>
          </w:p>
          <w:p w14:paraId="342BF46C" w14:textId="77777777" w:rsidR="0098598D" w:rsidRDefault="0098598D" w:rsidP="0098598D">
            <w:r>
              <w:t>Recordar textos anteriores, comentar.</w:t>
            </w:r>
          </w:p>
          <w:p w14:paraId="154CAD73" w14:textId="77777777" w:rsidR="0098598D" w:rsidRDefault="0098598D" w:rsidP="0098598D">
            <w:r>
              <w:t>Anticipar el contenido del cuento, respondiendo algunas preguntas:</w:t>
            </w:r>
          </w:p>
          <w:p w14:paraId="39A6E2EE" w14:textId="77777777" w:rsidR="0098598D" w:rsidRDefault="0098598D" w:rsidP="0098598D"/>
          <w:p w14:paraId="525C893F" w14:textId="77777777" w:rsidR="0098598D" w:rsidRDefault="0098598D" w:rsidP="0098598D">
            <w:r>
              <w:t>¿De qué creen que se trata este cuento?</w:t>
            </w:r>
          </w:p>
          <w:p w14:paraId="430A05FC" w14:textId="77777777" w:rsidR="0098598D" w:rsidRDefault="0098598D" w:rsidP="0098598D">
            <w:r>
              <w:t>¿Qué animal será el protagonista de esta historia?</w:t>
            </w:r>
          </w:p>
          <w:p w14:paraId="7294750D" w14:textId="77777777" w:rsidR="0098598D" w:rsidRDefault="0098598D" w:rsidP="0098598D">
            <w:r>
              <w:t>¿Qué está haciendo?</w:t>
            </w:r>
          </w:p>
          <w:p w14:paraId="445B7220" w14:textId="77777777" w:rsidR="0098598D" w:rsidRDefault="0098598D" w:rsidP="0098598D"/>
          <w:p w14:paraId="03361FF4" w14:textId="77777777" w:rsidR="0098598D" w:rsidRDefault="0098598D" w:rsidP="0098598D"/>
          <w:p w14:paraId="4E747D73" w14:textId="77777777" w:rsidR="00450F82" w:rsidRPr="00D44B84" w:rsidRDefault="00450F82" w:rsidP="00450F82">
            <w:pPr>
              <w:pStyle w:val="Sinespaciado"/>
            </w:pPr>
          </w:p>
          <w:p w14:paraId="65FD8C41" w14:textId="77777777" w:rsidR="006C0063" w:rsidRPr="00D44B84" w:rsidRDefault="006C0063" w:rsidP="00C6515A">
            <w:pPr>
              <w:pStyle w:val="Sinespaciado"/>
            </w:pPr>
          </w:p>
        </w:tc>
        <w:tc>
          <w:tcPr>
            <w:tcW w:w="2736" w:type="dxa"/>
          </w:tcPr>
          <w:p w14:paraId="4AFA8489" w14:textId="77777777" w:rsidR="0098598D" w:rsidRDefault="00DA6FF8" w:rsidP="0098598D">
            <w:r>
              <w:rPr>
                <w:b/>
                <w:sz w:val="24"/>
              </w:rPr>
              <w:t>Desarrollo:</w:t>
            </w:r>
            <w:r w:rsidR="004E1F53">
              <w:rPr>
                <w:b/>
                <w:sz w:val="24"/>
              </w:rPr>
              <w:t xml:space="preserve"> </w:t>
            </w:r>
            <w:r w:rsidR="0098598D">
              <w:t>Comenzar la lectura del cuento con apoyo de power point.</w:t>
            </w:r>
          </w:p>
          <w:p w14:paraId="07BB5D54" w14:textId="77777777" w:rsidR="0098598D" w:rsidRDefault="0098598D" w:rsidP="0098598D">
            <w:r>
              <w:t>Hacer pausa, observar imágenes y responder preguntas:</w:t>
            </w:r>
          </w:p>
          <w:p w14:paraId="39F82606" w14:textId="77777777" w:rsidR="0098598D" w:rsidRDefault="0098598D" w:rsidP="0098598D">
            <w:r>
              <w:t>¿Qué está pasando aquí?</w:t>
            </w:r>
          </w:p>
          <w:p w14:paraId="7FD78B18" w14:textId="77777777" w:rsidR="0098598D" w:rsidRDefault="0098598D" w:rsidP="0098598D">
            <w:r>
              <w:t>¿Será su mamá este animal?, ¿por qué?</w:t>
            </w:r>
          </w:p>
          <w:p w14:paraId="0B000C89" w14:textId="77777777" w:rsidR="0098598D" w:rsidRDefault="0098598D" w:rsidP="0098598D">
            <w:r>
              <w:t>¿Cómo son los hijos de la señora osa?</w:t>
            </w:r>
          </w:p>
          <w:p w14:paraId="1BED9E24" w14:textId="77777777" w:rsidR="0098598D" w:rsidRDefault="0098598D" w:rsidP="0098598D">
            <w:r>
              <w:t>Al finalizar comentar y responder:</w:t>
            </w:r>
          </w:p>
          <w:p w14:paraId="05D891AA" w14:textId="77777777" w:rsidR="0098598D" w:rsidRDefault="0098598D" w:rsidP="0098598D">
            <w:r>
              <w:t>¿A quién estaba buscando Choco?</w:t>
            </w:r>
          </w:p>
          <w:p w14:paraId="6058DE47" w14:textId="77777777" w:rsidR="0098598D" w:rsidRDefault="0098598D" w:rsidP="0098598D">
            <w:r>
              <w:t>¿Cómo buscaba a su mamá?,</w:t>
            </w:r>
          </w:p>
          <w:p w14:paraId="4C543A7C" w14:textId="77777777" w:rsidR="0098598D" w:rsidRDefault="0098598D" w:rsidP="0098598D">
            <w:r>
              <w:t>¿Cómo pudo reconocerla?</w:t>
            </w:r>
          </w:p>
          <w:p w14:paraId="56548814" w14:textId="77777777" w:rsidR="0098598D" w:rsidRDefault="0098598D" w:rsidP="0098598D"/>
          <w:p w14:paraId="03F549BA" w14:textId="77777777" w:rsidR="0098598D" w:rsidRPr="0098598D" w:rsidRDefault="0098598D" w:rsidP="0098598D">
            <w:r w:rsidRPr="0098598D">
              <w:t>Felicitar por la participación.</w:t>
            </w:r>
          </w:p>
          <w:p w14:paraId="741A0B9B" w14:textId="77777777" w:rsidR="006D0949" w:rsidRDefault="006D0949" w:rsidP="00450F82">
            <w:pPr>
              <w:pStyle w:val="Sinespaciado"/>
            </w:pPr>
          </w:p>
        </w:tc>
        <w:tc>
          <w:tcPr>
            <w:tcW w:w="3075" w:type="dxa"/>
          </w:tcPr>
          <w:p w14:paraId="263C2B80" w14:textId="77777777" w:rsidR="0098598D" w:rsidRPr="0098598D" w:rsidRDefault="0098598D" w:rsidP="0098598D">
            <w:r w:rsidRPr="0098598D">
              <w:t>Cierre: Abrir cuadernillo en la página 4, actividad N° 36.</w:t>
            </w:r>
          </w:p>
          <w:p w14:paraId="6D5DA071" w14:textId="77777777" w:rsidR="0098598D" w:rsidRPr="0098598D" w:rsidRDefault="0098598D" w:rsidP="0098598D">
            <w:r w:rsidRPr="0098598D">
              <w:t>Escucha con atención cada pregunta y dibuja la respuesta correcta:</w:t>
            </w:r>
          </w:p>
          <w:p w14:paraId="3BE1122D" w14:textId="77777777" w:rsidR="0098598D" w:rsidRPr="0098598D" w:rsidRDefault="0098598D" w:rsidP="0098598D">
            <w:r w:rsidRPr="0098598D">
              <w:t>*Coloca tu dedo en el ícono del sol y responde:</w:t>
            </w:r>
            <w:r w:rsidRPr="0098598D">
              <w:br/>
              <w:t>¿Qué animal era Choco?</w:t>
            </w:r>
          </w:p>
          <w:p w14:paraId="44831D64" w14:textId="77777777" w:rsidR="0098598D" w:rsidRPr="0098598D" w:rsidRDefault="0098598D" w:rsidP="0098598D">
            <w:r w:rsidRPr="0098598D">
              <w:t>*Coloca tu dedo en el ícono de la luna y responde</w:t>
            </w:r>
            <w:r>
              <w:t>:</w:t>
            </w:r>
            <w:r w:rsidRPr="0098598D">
              <w:t xml:space="preserve"> </w:t>
            </w:r>
          </w:p>
          <w:p w14:paraId="750B6562" w14:textId="77777777" w:rsidR="0098598D" w:rsidRPr="0098598D" w:rsidRDefault="0098598D" w:rsidP="0098598D">
            <w:r w:rsidRPr="0098598D">
              <w:t>¿Qué buscaba Choco?</w:t>
            </w:r>
          </w:p>
          <w:p w14:paraId="513D5B8F" w14:textId="77777777" w:rsidR="0098598D" w:rsidRPr="0098598D" w:rsidRDefault="0098598D" w:rsidP="0098598D">
            <w:r w:rsidRPr="0098598D">
              <w:t>*Coloca tu dedo en el ícono de la estrella y responde:</w:t>
            </w:r>
          </w:p>
          <w:p w14:paraId="39EE59A3" w14:textId="77777777" w:rsidR="0098598D" w:rsidRPr="0098598D" w:rsidRDefault="0098598D" w:rsidP="0098598D">
            <w:r w:rsidRPr="0098598D">
              <w:t>¿Qué mamá encontró Choco?</w:t>
            </w:r>
          </w:p>
          <w:p w14:paraId="07F19025" w14:textId="77777777" w:rsidR="0098598D" w:rsidRPr="0098598D" w:rsidRDefault="0098598D" w:rsidP="0098598D">
            <w:r w:rsidRPr="0098598D">
              <w:t>Comentar y responder :</w:t>
            </w:r>
          </w:p>
          <w:p w14:paraId="59338B52" w14:textId="77777777" w:rsidR="0098598D" w:rsidRPr="0098598D" w:rsidRDefault="0098598D" w:rsidP="0098598D">
            <w:r w:rsidRPr="0098598D">
              <w:t>¿Qué pasó en esta historia?</w:t>
            </w:r>
          </w:p>
          <w:p w14:paraId="2974A541" w14:textId="77777777" w:rsidR="0098598D" w:rsidRPr="0098598D" w:rsidRDefault="0098598D" w:rsidP="0098598D">
            <w:r w:rsidRPr="0098598D">
              <w:t>¿Cómo Choco encontró su mamá?</w:t>
            </w:r>
          </w:p>
          <w:p w14:paraId="7AF467A1" w14:textId="77777777" w:rsidR="0098598D" w:rsidRPr="0098598D" w:rsidRDefault="0098598D" w:rsidP="0098598D">
            <w:r w:rsidRPr="0098598D">
              <w:t>¿Dónde la encontró?</w:t>
            </w:r>
          </w:p>
          <w:p w14:paraId="0D389476" w14:textId="77777777" w:rsidR="0098598D" w:rsidRPr="0098598D" w:rsidRDefault="0098598D" w:rsidP="0098598D">
            <w:r w:rsidRPr="0098598D">
              <w:t>¿Por qué Choco buscaba una mamá?</w:t>
            </w:r>
          </w:p>
          <w:p w14:paraId="4EA427D7" w14:textId="77777777" w:rsidR="0098598D" w:rsidRPr="0098598D" w:rsidRDefault="0098598D" w:rsidP="0098598D">
            <w:r w:rsidRPr="0098598D">
              <w:t>Felicitar por el trabajo  realizado.</w:t>
            </w:r>
          </w:p>
          <w:p w14:paraId="0A994D0F" w14:textId="77777777" w:rsidR="00C6515A" w:rsidRPr="0098598D" w:rsidRDefault="0098598D" w:rsidP="0098598D">
            <w:pPr>
              <w:pStyle w:val="Sinespaciado"/>
              <w:rPr>
                <w:b/>
              </w:rPr>
            </w:pPr>
            <w:r w:rsidRPr="0098598D">
              <w:t>*</w:t>
            </w:r>
            <w:r w:rsidRPr="0098598D">
              <w:rPr>
                <w:b/>
              </w:rPr>
              <w:t>Una vez realizada la actividad, el apoderado deberá enviar una fotografía, como evidencia del trabajo realizado, al correo de la profesora jefe.</w:t>
            </w:r>
          </w:p>
          <w:p w14:paraId="362DE5C8" w14:textId="77777777" w:rsidR="00C6515A" w:rsidRPr="0098598D" w:rsidRDefault="00C6515A" w:rsidP="00C6515A">
            <w:pPr>
              <w:pStyle w:val="Sinespaciado"/>
            </w:pPr>
          </w:p>
          <w:p w14:paraId="19D4FF60" w14:textId="77777777" w:rsidR="00C6515A" w:rsidRPr="0098598D" w:rsidRDefault="00C6515A" w:rsidP="00C6515A">
            <w:pPr>
              <w:pStyle w:val="Sinespaciado"/>
            </w:pPr>
          </w:p>
          <w:p w14:paraId="1B55D7ED" w14:textId="77777777" w:rsidR="00C6515A" w:rsidRPr="0098598D" w:rsidRDefault="00C6515A" w:rsidP="00C6515A">
            <w:pPr>
              <w:pStyle w:val="Sinespaciado"/>
            </w:pPr>
          </w:p>
          <w:p w14:paraId="47494E9A" w14:textId="77777777" w:rsidR="00467ED9" w:rsidRPr="0098598D" w:rsidRDefault="00467ED9" w:rsidP="00467ED9">
            <w:pPr>
              <w:pStyle w:val="Sinespaciado"/>
            </w:pPr>
          </w:p>
        </w:tc>
      </w:tr>
    </w:tbl>
    <w:p w14:paraId="1675FD17" w14:textId="77777777" w:rsidR="008F0B0D" w:rsidRDefault="008F0B0D" w:rsidP="009F0FA5">
      <w:pPr>
        <w:widowControl/>
        <w:autoSpaceDE/>
        <w:autoSpaceDN/>
        <w:spacing w:after="160" w:line="259" w:lineRule="auto"/>
      </w:pPr>
    </w:p>
    <w:sectPr w:rsidR="008F0B0D" w:rsidSect="00DF0F79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A52"/>
    <w:rsid w:val="000408F8"/>
    <w:rsid w:val="00060DB9"/>
    <w:rsid w:val="00064C5E"/>
    <w:rsid w:val="0007171F"/>
    <w:rsid w:val="00076393"/>
    <w:rsid w:val="000812E1"/>
    <w:rsid w:val="000C714A"/>
    <w:rsid w:val="000D23B8"/>
    <w:rsid w:val="000F15D6"/>
    <w:rsid w:val="001421FD"/>
    <w:rsid w:val="001514EA"/>
    <w:rsid w:val="00167248"/>
    <w:rsid w:val="0017667D"/>
    <w:rsid w:val="001A40B5"/>
    <w:rsid w:val="001E041D"/>
    <w:rsid w:val="001F40AE"/>
    <w:rsid w:val="002C5F30"/>
    <w:rsid w:val="002D78A3"/>
    <w:rsid w:val="003026EA"/>
    <w:rsid w:val="00346CAB"/>
    <w:rsid w:val="00352A22"/>
    <w:rsid w:val="003764EA"/>
    <w:rsid w:val="003B0908"/>
    <w:rsid w:val="003F175D"/>
    <w:rsid w:val="00431DE6"/>
    <w:rsid w:val="0044371F"/>
    <w:rsid w:val="00450F82"/>
    <w:rsid w:val="00467ED9"/>
    <w:rsid w:val="00474110"/>
    <w:rsid w:val="004A3F5E"/>
    <w:rsid w:val="004E1F53"/>
    <w:rsid w:val="00530796"/>
    <w:rsid w:val="00553A11"/>
    <w:rsid w:val="00555468"/>
    <w:rsid w:val="0056025D"/>
    <w:rsid w:val="005935AC"/>
    <w:rsid w:val="005D71FC"/>
    <w:rsid w:val="006500E8"/>
    <w:rsid w:val="006A67C7"/>
    <w:rsid w:val="006B6A4B"/>
    <w:rsid w:val="006C0063"/>
    <w:rsid w:val="006C2A29"/>
    <w:rsid w:val="006D0949"/>
    <w:rsid w:val="00712475"/>
    <w:rsid w:val="00722D2F"/>
    <w:rsid w:val="00740B4E"/>
    <w:rsid w:val="00784AF4"/>
    <w:rsid w:val="00793A52"/>
    <w:rsid w:val="007A753A"/>
    <w:rsid w:val="008052E9"/>
    <w:rsid w:val="00827529"/>
    <w:rsid w:val="0084448A"/>
    <w:rsid w:val="00852BD7"/>
    <w:rsid w:val="00864A8E"/>
    <w:rsid w:val="00893B64"/>
    <w:rsid w:val="008A42E0"/>
    <w:rsid w:val="008A5AFE"/>
    <w:rsid w:val="008F0B0D"/>
    <w:rsid w:val="008F215A"/>
    <w:rsid w:val="008F2F66"/>
    <w:rsid w:val="00946B24"/>
    <w:rsid w:val="00960F04"/>
    <w:rsid w:val="0098598D"/>
    <w:rsid w:val="0099763B"/>
    <w:rsid w:val="009A457E"/>
    <w:rsid w:val="009B0BCF"/>
    <w:rsid w:val="009F0FA5"/>
    <w:rsid w:val="00A206AF"/>
    <w:rsid w:val="00A277EB"/>
    <w:rsid w:val="00A36AE2"/>
    <w:rsid w:val="00A80223"/>
    <w:rsid w:val="00A90ECB"/>
    <w:rsid w:val="00A97E0D"/>
    <w:rsid w:val="00AA13E7"/>
    <w:rsid w:val="00B12F6E"/>
    <w:rsid w:val="00B6627B"/>
    <w:rsid w:val="00B95E95"/>
    <w:rsid w:val="00BF491A"/>
    <w:rsid w:val="00BF5E76"/>
    <w:rsid w:val="00BF7145"/>
    <w:rsid w:val="00C25EC0"/>
    <w:rsid w:val="00C42A6B"/>
    <w:rsid w:val="00C6515A"/>
    <w:rsid w:val="00CA26B7"/>
    <w:rsid w:val="00CB4F2A"/>
    <w:rsid w:val="00CC34C5"/>
    <w:rsid w:val="00CD2307"/>
    <w:rsid w:val="00CE0EC7"/>
    <w:rsid w:val="00D231E2"/>
    <w:rsid w:val="00D35331"/>
    <w:rsid w:val="00D44B84"/>
    <w:rsid w:val="00D555B0"/>
    <w:rsid w:val="00D612FC"/>
    <w:rsid w:val="00DA50C7"/>
    <w:rsid w:val="00DA6FF8"/>
    <w:rsid w:val="00DB4706"/>
    <w:rsid w:val="00DF0F79"/>
    <w:rsid w:val="00DF6F2F"/>
    <w:rsid w:val="00E10ABB"/>
    <w:rsid w:val="00E665D1"/>
    <w:rsid w:val="00E73ED9"/>
    <w:rsid w:val="00E977E8"/>
    <w:rsid w:val="00F62135"/>
    <w:rsid w:val="00F801AD"/>
    <w:rsid w:val="00F82F10"/>
    <w:rsid w:val="00FD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6DB7C"/>
  <w15:chartTrackingRefBased/>
  <w15:docId w15:val="{0BC33DD6-40D2-478B-B8D9-F5579B900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93A52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93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793A52"/>
    <w:pPr>
      <w:ind w:left="107"/>
    </w:pPr>
  </w:style>
  <w:style w:type="character" w:styleId="Hipervnculo">
    <w:name w:val="Hyperlink"/>
    <w:basedOn w:val="Fuentedeprrafopredeter"/>
    <w:uiPriority w:val="99"/>
    <w:semiHidden/>
    <w:unhideWhenUsed/>
    <w:rsid w:val="00CD2307"/>
    <w:rPr>
      <w:color w:val="0000FF"/>
      <w:u w:val="single"/>
    </w:rPr>
  </w:style>
  <w:style w:type="paragraph" w:styleId="Sinespaciado">
    <w:name w:val="No Spacing"/>
    <w:uiPriority w:val="1"/>
    <w:qFormat/>
    <w:rsid w:val="000D23B8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DDEwK0MWl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Xnb5K1E9lpY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db60bmiGl5M" TargetMode="External"/><Relationship Id="rId9" Type="http://schemas.openxmlformats.org/officeDocument/2006/relationships/hyperlink" Target="https://www.youtube.com/watch?v=CHa7qbensy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741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Marlys</dc:creator>
  <cp:keywords/>
  <dc:description/>
  <cp:lastModifiedBy>Aurora de Chile</cp:lastModifiedBy>
  <cp:revision>2</cp:revision>
  <dcterms:created xsi:type="dcterms:W3CDTF">2020-07-09T21:19:00Z</dcterms:created>
  <dcterms:modified xsi:type="dcterms:W3CDTF">2020-07-09T21:19:00Z</dcterms:modified>
</cp:coreProperties>
</file>